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4B" w:rsidRPr="006D2363" w:rsidRDefault="00660A4B" w:rsidP="006D23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Паспорт</w:t>
      </w:r>
    </w:p>
    <w:p w:rsidR="00660A4B" w:rsidRPr="006D2363" w:rsidRDefault="00660A4B" w:rsidP="006D23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23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муниципального методического объединения учителей биологии Михайловского района Алтайского края</w:t>
      </w:r>
    </w:p>
    <w:p w:rsidR="004242AF" w:rsidRPr="006D2363" w:rsidRDefault="00450A71" w:rsidP="006D236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2024-2025</w:t>
      </w:r>
      <w:r w:rsidR="00660A4B" w:rsidRPr="006D23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уч. год</w:t>
      </w:r>
    </w:p>
    <w:p w:rsidR="00981A0D" w:rsidRPr="00AA5744" w:rsidRDefault="00981A0D" w:rsidP="00981A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5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тема:</w:t>
      </w:r>
      <w:r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1A0D" w:rsidRPr="00AA5744" w:rsidRDefault="00981A0D" w:rsidP="00981A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44">
        <w:rPr>
          <w:rFonts w:ascii="Times New Roman" w:hAnsi="Times New Roman" w:cs="Times New Roman"/>
          <w:sz w:val="24"/>
          <w:szCs w:val="24"/>
        </w:rPr>
        <w:t xml:space="preserve">«Внедрение инновационных технологий </w:t>
      </w:r>
      <w:r w:rsidRPr="007E25A7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 целях повышения качества образования по предметам </w:t>
      </w:r>
      <w:r w:rsidR="002E6032" w:rsidRPr="007E25A7">
        <w:rPr>
          <w:rStyle w:val="a6"/>
          <w:rFonts w:ascii="Times New Roman" w:hAnsi="Times New Roman" w:cs="Times New Roman"/>
          <w:b w:val="0"/>
          <w:sz w:val="24"/>
          <w:szCs w:val="24"/>
        </w:rPr>
        <w:t>естественного</w:t>
      </w:r>
      <w:r w:rsidRPr="007E25A7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цикла в условиях перехода на ФГОС</w:t>
      </w:r>
      <w:r w:rsidRPr="007E25A7">
        <w:rPr>
          <w:rFonts w:ascii="Times New Roman" w:hAnsi="Times New Roman" w:cs="Times New Roman"/>
          <w:b/>
          <w:sz w:val="24"/>
          <w:szCs w:val="24"/>
        </w:rPr>
        <w:t>»</w:t>
      </w:r>
      <w:r w:rsidRPr="007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81A0D" w:rsidRPr="00AA5744" w:rsidRDefault="00981A0D" w:rsidP="00981A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0D" w:rsidRPr="00AA5744" w:rsidRDefault="00981A0D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 w:rsidR="00F6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A5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222" w:rsidRPr="00F64222" w:rsidRDefault="00F64222" w:rsidP="00F64222">
      <w:pPr>
        <w:pStyle w:val="a9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64222">
        <w:rPr>
          <w:rFonts w:ascii="Times New Roman" w:hAnsi="Times New Roman"/>
          <w:sz w:val="24"/>
          <w:szCs w:val="24"/>
          <w:lang w:eastAsia="ru-RU"/>
        </w:rPr>
        <w:t>Изучать и активно использовать инновационные и информаци</w:t>
      </w:r>
      <w:r w:rsidR="00F5282D">
        <w:rPr>
          <w:rFonts w:ascii="Times New Roman" w:hAnsi="Times New Roman"/>
          <w:sz w:val="24"/>
          <w:szCs w:val="24"/>
          <w:lang w:eastAsia="ru-RU"/>
        </w:rPr>
        <w:t xml:space="preserve">онные технологии по </w:t>
      </w:r>
      <w:r w:rsidR="005760C0">
        <w:rPr>
          <w:rFonts w:ascii="Times New Roman" w:hAnsi="Times New Roman"/>
          <w:sz w:val="24"/>
          <w:szCs w:val="24"/>
          <w:lang w:eastAsia="ru-RU"/>
        </w:rPr>
        <w:t xml:space="preserve">биологии </w:t>
      </w:r>
      <w:r w:rsidR="00797D88">
        <w:rPr>
          <w:rFonts w:ascii="Times New Roman" w:hAnsi="Times New Roman"/>
          <w:sz w:val="24"/>
          <w:szCs w:val="24"/>
          <w:lang w:eastAsia="ru-RU"/>
        </w:rPr>
        <w:t xml:space="preserve">пользоваться </w:t>
      </w:r>
      <w:proofErr w:type="spellStart"/>
      <w:r w:rsidR="00797D88">
        <w:rPr>
          <w:rFonts w:ascii="Times New Roman" w:hAnsi="Times New Roman"/>
          <w:sz w:val="24"/>
          <w:szCs w:val="24"/>
          <w:lang w:eastAsia="ru-RU"/>
        </w:rPr>
        <w:t>и</w:t>
      </w:r>
      <w:r w:rsidRPr="00F64222">
        <w:rPr>
          <w:rFonts w:ascii="Times New Roman" w:hAnsi="Times New Roman"/>
          <w:sz w:val="24"/>
          <w:szCs w:val="24"/>
          <w:lang w:eastAsia="ru-RU"/>
        </w:rPr>
        <w:t>нтернет-ресурсами</w:t>
      </w:r>
      <w:proofErr w:type="spellEnd"/>
      <w:r w:rsidRPr="00F64222">
        <w:rPr>
          <w:rFonts w:ascii="Times New Roman" w:hAnsi="Times New Roman"/>
          <w:sz w:val="24"/>
          <w:szCs w:val="24"/>
          <w:lang w:eastAsia="ru-RU"/>
        </w:rPr>
        <w:t xml:space="preserve">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r w:rsidR="005760C0">
        <w:rPr>
          <w:rFonts w:ascii="Times New Roman" w:hAnsi="Times New Roman"/>
          <w:sz w:val="24"/>
          <w:szCs w:val="24"/>
          <w:lang w:eastAsia="ru-RU"/>
        </w:rPr>
        <w:t>обу</w:t>
      </w:r>
      <w:r w:rsidR="005760C0" w:rsidRPr="00F64222">
        <w:rPr>
          <w:rFonts w:ascii="Times New Roman" w:hAnsi="Times New Roman"/>
          <w:sz w:val="24"/>
          <w:szCs w:val="24"/>
          <w:lang w:eastAsia="ru-RU"/>
        </w:rPr>
        <w:t>ченности</w:t>
      </w:r>
      <w:r w:rsidRPr="00F64222">
        <w:rPr>
          <w:rFonts w:ascii="Times New Roman" w:hAnsi="Times New Roman"/>
          <w:sz w:val="24"/>
          <w:szCs w:val="24"/>
          <w:lang w:eastAsia="ru-RU"/>
        </w:rPr>
        <w:t>.</w:t>
      </w:r>
    </w:p>
    <w:p w:rsidR="00F64222" w:rsidRPr="00F64222" w:rsidRDefault="00F64222" w:rsidP="00F64222">
      <w:pPr>
        <w:pStyle w:val="a9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64222">
        <w:rPr>
          <w:rFonts w:ascii="Times New Roman" w:hAnsi="Times New Roman"/>
          <w:sz w:val="24"/>
          <w:szCs w:val="24"/>
          <w:lang w:eastAsia="ru-RU"/>
        </w:rPr>
        <w:t xml:space="preserve">Совершенствовать качество преподавания </w:t>
      </w:r>
      <w:r w:rsidR="005760C0">
        <w:rPr>
          <w:rFonts w:ascii="Times New Roman" w:hAnsi="Times New Roman"/>
          <w:sz w:val="24"/>
          <w:szCs w:val="24"/>
          <w:lang w:eastAsia="ru-RU"/>
        </w:rPr>
        <w:t>биологии</w:t>
      </w:r>
      <w:r w:rsidRPr="00F64222">
        <w:rPr>
          <w:rFonts w:ascii="Times New Roman" w:hAnsi="Times New Roman"/>
          <w:sz w:val="24"/>
          <w:szCs w:val="24"/>
          <w:lang w:eastAsia="ru-RU"/>
        </w:rPr>
        <w:t xml:space="preserve"> путем внедрения современных образовательных технологий.</w:t>
      </w:r>
    </w:p>
    <w:p w:rsidR="00F64222" w:rsidRPr="00F64222" w:rsidRDefault="00F64222" w:rsidP="00F64222">
      <w:pPr>
        <w:pStyle w:val="a9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64222">
        <w:rPr>
          <w:rFonts w:ascii="Times New Roman" w:hAnsi="Times New Roman"/>
          <w:sz w:val="24"/>
          <w:szCs w:val="24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F64222" w:rsidRPr="00F64222" w:rsidRDefault="00F64222" w:rsidP="00F64222">
      <w:pPr>
        <w:pStyle w:val="a9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64222">
        <w:rPr>
          <w:rFonts w:ascii="Times New Roman" w:hAnsi="Times New Roman"/>
          <w:sz w:val="24"/>
          <w:szCs w:val="24"/>
          <w:lang w:eastAsia="ru-RU"/>
        </w:rPr>
        <w:t>Повысить у</w:t>
      </w:r>
      <w:r w:rsidR="002E6032">
        <w:rPr>
          <w:rFonts w:ascii="Times New Roman" w:hAnsi="Times New Roman"/>
          <w:sz w:val="24"/>
          <w:szCs w:val="24"/>
          <w:lang w:eastAsia="ru-RU"/>
        </w:rPr>
        <w:t xml:space="preserve">ровень подготовки учащихся к </w:t>
      </w:r>
      <w:r w:rsidR="005760C0">
        <w:rPr>
          <w:rFonts w:ascii="Times New Roman" w:hAnsi="Times New Roman"/>
          <w:sz w:val="24"/>
          <w:szCs w:val="24"/>
          <w:lang w:eastAsia="ru-RU"/>
        </w:rPr>
        <w:t xml:space="preserve"> ЕГЭ и ОГЭ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7F04C7" w:rsidRPr="007F04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04C7">
        <w:rPr>
          <w:rFonts w:ascii="Times New Roman" w:hAnsi="Times New Roman"/>
          <w:sz w:val="24"/>
          <w:szCs w:val="24"/>
          <w:lang w:eastAsia="ru-RU"/>
        </w:rPr>
        <w:t>ГВЭ,</w:t>
      </w:r>
      <w:r>
        <w:rPr>
          <w:rFonts w:ascii="Times New Roman" w:hAnsi="Times New Roman"/>
          <w:sz w:val="24"/>
          <w:szCs w:val="24"/>
          <w:lang w:eastAsia="ru-RU"/>
        </w:rPr>
        <w:t xml:space="preserve"> ВПР </w:t>
      </w:r>
      <w:r w:rsidRPr="00F64222">
        <w:rPr>
          <w:rFonts w:ascii="Times New Roman" w:hAnsi="Times New Roman"/>
          <w:sz w:val="24"/>
          <w:szCs w:val="24"/>
          <w:lang w:eastAsia="ru-RU"/>
        </w:rPr>
        <w:t xml:space="preserve"> по предм</w:t>
      </w:r>
      <w:r w:rsidR="005760C0">
        <w:rPr>
          <w:rFonts w:ascii="Times New Roman" w:hAnsi="Times New Roman"/>
          <w:sz w:val="24"/>
          <w:szCs w:val="24"/>
          <w:lang w:eastAsia="ru-RU"/>
        </w:rPr>
        <w:t>ету</w:t>
      </w:r>
      <w:r w:rsidR="002E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4222">
        <w:rPr>
          <w:rFonts w:ascii="Times New Roman" w:hAnsi="Times New Roman"/>
          <w:sz w:val="24"/>
          <w:szCs w:val="24"/>
          <w:lang w:eastAsia="ru-RU"/>
        </w:rPr>
        <w:t>через внедрение современных образовательных технологий (проектной, исследовательской, ИКТ).</w:t>
      </w:r>
    </w:p>
    <w:p w:rsidR="00F64222" w:rsidRPr="00F64222" w:rsidRDefault="00F64222" w:rsidP="00F64222">
      <w:pPr>
        <w:pStyle w:val="a9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64222">
        <w:rPr>
          <w:rFonts w:ascii="Times New Roman" w:hAnsi="Times New Roman"/>
          <w:sz w:val="24"/>
          <w:szCs w:val="24"/>
          <w:lang w:eastAsia="ru-RU"/>
        </w:rPr>
        <w:t>Совершенствовать формы организации самостоятельной и проектной деятельно</w:t>
      </w:r>
      <w:r>
        <w:rPr>
          <w:rFonts w:ascii="Times New Roman" w:hAnsi="Times New Roman"/>
          <w:sz w:val="24"/>
          <w:szCs w:val="24"/>
          <w:lang w:eastAsia="ru-RU"/>
        </w:rPr>
        <w:t>сти учащихся на уроках</w:t>
      </w:r>
      <w:r w:rsidRPr="00F64222">
        <w:rPr>
          <w:rFonts w:ascii="Times New Roman" w:hAnsi="Times New Roman"/>
          <w:sz w:val="24"/>
          <w:szCs w:val="24"/>
          <w:lang w:eastAsia="ru-RU"/>
        </w:rPr>
        <w:t>.</w:t>
      </w:r>
    </w:p>
    <w:p w:rsidR="00F64222" w:rsidRPr="00F64222" w:rsidRDefault="00F64222" w:rsidP="00F64222">
      <w:pPr>
        <w:pStyle w:val="a9"/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64222">
        <w:rPr>
          <w:rFonts w:ascii="Times New Roman" w:hAnsi="Times New Roman"/>
          <w:sz w:val="24"/>
          <w:szCs w:val="24"/>
          <w:lang w:eastAsia="ru-RU"/>
        </w:rPr>
        <w:t>Использовать различные виды повторения как средство закрепления и углубления знаний.</w:t>
      </w:r>
    </w:p>
    <w:p w:rsidR="00F64222" w:rsidRDefault="00F64222" w:rsidP="00F64222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FF"/>
          <w:sz w:val="24"/>
          <w:szCs w:val="24"/>
        </w:rPr>
      </w:pPr>
    </w:p>
    <w:p w:rsidR="00981A0D" w:rsidRPr="00AA5744" w:rsidRDefault="00981A0D" w:rsidP="00981A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="00576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AA5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МО:</w:t>
      </w:r>
    </w:p>
    <w:p w:rsidR="00AA5744" w:rsidRPr="00AA5744" w:rsidRDefault="00AA5744" w:rsidP="00AA5744">
      <w:pPr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b/>
          <w:sz w:val="24"/>
          <w:szCs w:val="24"/>
        </w:rPr>
        <w:t>1</w:t>
      </w:r>
      <w:r w:rsidRPr="00AA5744">
        <w:rPr>
          <w:rFonts w:ascii="Times New Roman" w:hAnsi="Times New Roman" w:cs="Times New Roman"/>
          <w:sz w:val="24"/>
          <w:szCs w:val="24"/>
        </w:rPr>
        <w:t>. Повысить квалификацию педагогов по проблемам:</w:t>
      </w:r>
    </w:p>
    <w:p w:rsidR="00AA5744" w:rsidRPr="00AA5744" w:rsidRDefault="00AA5744" w:rsidP="00AA5744">
      <w:pPr>
        <w:pStyle w:val="a7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A5744">
        <w:rPr>
          <w:rFonts w:ascii="Times New Roman" w:hAnsi="Times New Roman"/>
          <w:sz w:val="24"/>
          <w:szCs w:val="24"/>
        </w:rPr>
        <w:t>- переход на новые учебные стандарты (формировать ключевые компетентности обучающихся):</w:t>
      </w:r>
    </w:p>
    <w:p w:rsidR="00AA5744" w:rsidRPr="00AA5744" w:rsidRDefault="00AA5744" w:rsidP="00AA5744">
      <w:pPr>
        <w:spacing w:after="0" w:line="240" w:lineRule="auto"/>
        <w:ind w:left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AA5744" w:rsidRPr="00AA5744" w:rsidRDefault="00AA5744" w:rsidP="00AA5744">
      <w:pPr>
        <w:spacing w:after="0" w:line="240" w:lineRule="auto"/>
        <w:ind w:left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>- произвести отбор методов, средств, приемов, технологий, соответствующих новым ФГОС;</w:t>
      </w:r>
    </w:p>
    <w:p w:rsidR="00AA5744" w:rsidRPr="00AA5744" w:rsidRDefault="00AA5744" w:rsidP="00AA5744">
      <w:pPr>
        <w:pStyle w:val="msonormalcxspmiddle"/>
        <w:spacing w:before="0" w:beforeAutospacing="0" w:after="0" w:afterAutospacing="0"/>
        <w:ind w:left="696"/>
        <w:contextualSpacing/>
        <w:jc w:val="both"/>
      </w:pPr>
      <w:r w:rsidRPr="00AA5744"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AA5744" w:rsidRPr="00AA5744" w:rsidRDefault="00AA5744" w:rsidP="00AA5744">
      <w:pPr>
        <w:pStyle w:val="msonormalcxspmiddle"/>
        <w:spacing w:before="0" w:beforeAutospacing="0" w:after="0" w:afterAutospacing="0"/>
        <w:ind w:left="696"/>
        <w:contextualSpacing/>
        <w:jc w:val="both"/>
      </w:pPr>
      <w:r w:rsidRPr="00AA5744">
        <w:t>- накопить дидактический материал, соответствующий новым ФГОС;</w:t>
      </w:r>
    </w:p>
    <w:p w:rsidR="00AA5744" w:rsidRPr="00AA5744" w:rsidRDefault="00AA5744" w:rsidP="00AA5744">
      <w:pPr>
        <w:pStyle w:val="msonormalcxspmiddle"/>
        <w:spacing w:before="0" w:beforeAutospacing="0" w:after="0" w:afterAutospacing="0"/>
        <w:ind w:left="696"/>
        <w:contextualSpacing/>
        <w:jc w:val="both"/>
      </w:pPr>
      <w:r w:rsidRPr="00AA5744">
        <w:t xml:space="preserve">-освоить технологию создания </w:t>
      </w:r>
      <w:proofErr w:type="spellStart"/>
      <w:r w:rsidRPr="00AA5744">
        <w:t>компетентностно</w:t>
      </w:r>
      <w:proofErr w:type="spellEnd"/>
      <w:r w:rsidRPr="00AA5744">
        <w:t>–ориентированных заданий;</w:t>
      </w:r>
    </w:p>
    <w:p w:rsidR="00AA5744" w:rsidRPr="00AA5744" w:rsidRDefault="00AA5744" w:rsidP="00AA5744">
      <w:pPr>
        <w:pStyle w:val="msonormalcxspmiddle"/>
        <w:spacing w:before="0" w:beforeAutospacing="0" w:after="0" w:afterAutospacing="0"/>
        <w:ind w:left="696"/>
        <w:contextualSpacing/>
        <w:jc w:val="both"/>
      </w:pPr>
      <w:r w:rsidRPr="00AA5744">
        <w:t>-совершенствовать формы работы с одаренными учащимися и резервом;</w:t>
      </w:r>
    </w:p>
    <w:p w:rsidR="00AA5744" w:rsidRPr="00AA5744" w:rsidRDefault="00AA5744" w:rsidP="00AA5744">
      <w:pPr>
        <w:spacing w:after="0" w:line="240" w:lineRule="auto"/>
        <w:ind w:left="6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>-осуществлять психолого-педагогическую поддержку слабоуспевающих учащихся;</w:t>
      </w:r>
    </w:p>
    <w:p w:rsidR="00AA5744" w:rsidRPr="00AA5744" w:rsidRDefault="00AA5744" w:rsidP="00AA5744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A5744">
        <w:rPr>
          <w:rFonts w:ascii="Times New Roman" w:hAnsi="Times New Roman"/>
          <w:b/>
          <w:sz w:val="24"/>
          <w:szCs w:val="24"/>
        </w:rPr>
        <w:t xml:space="preserve">2. </w:t>
      </w:r>
      <w:r w:rsidRPr="00AA5744">
        <w:rPr>
          <w:rFonts w:ascii="Times New Roman" w:hAnsi="Times New Roman"/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AA5744" w:rsidRPr="00AA5744" w:rsidRDefault="00AA5744" w:rsidP="00AA574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>Выступления на методических советах;</w:t>
      </w:r>
    </w:p>
    <w:p w:rsidR="00AA5744" w:rsidRPr="00AA5744" w:rsidRDefault="00AA5744" w:rsidP="00AA574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>Выступления на педагогических советах;</w:t>
      </w:r>
    </w:p>
    <w:p w:rsidR="00AA5744" w:rsidRPr="00AA5744" w:rsidRDefault="00AA5744" w:rsidP="00AA574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>Работы по теме самообразования;</w:t>
      </w:r>
    </w:p>
    <w:p w:rsidR="00AA5744" w:rsidRPr="00AA5744" w:rsidRDefault="00AA5744" w:rsidP="00AA574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lastRenderedPageBreak/>
        <w:t>Открытыми уроками на РМО;</w:t>
      </w:r>
    </w:p>
    <w:p w:rsidR="00AA5744" w:rsidRPr="00AA5744" w:rsidRDefault="00AA5744" w:rsidP="00AA574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>Открытыми уроками для учителей-предметников;</w:t>
      </w:r>
    </w:p>
    <w:p w:rsidR="00AA5744" w:rsidRPr="00AA5744" w:rsidRDefault="00AA5744" w:rsidP="00AA574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>Обучением на курсах повышения квалификации;</w:t>
      </w:r>
    </w:p>
    <w:p w:rsidR="00AA5744" w:rsidRPr="00AA5744" w:rsidRDefault="00AA5744" w:rsidP="00AA574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sz w:val="24"/>
          <w:szCs w:val="24"/>
        </w:rPr>
        <w:t>Участием в конкурсах педагогического мастерства;</w:t>
      </w:r>
    </w:p>
    <w:p w:rsidR="00981A0D" w:rsidRPr="00AA5744" w:rsidRDefault="00AA5744" w:rsidP="00AA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44">
        <w:rPr>
          <w:rFonts w:ascii="Times New Roman" w:hAnsi="Times New Roman" w:cs="Times New Roman"/>
          <w:b/>
          <w:sz w:val="24"/>
          <w:szCs w:val="24"/>
        </w:rPr>
        <w:t>3</w:t>
      </w:r>
      <w:r w:rsidRPr="00AA5744">
        <w:rPr>
          <w:rFonts w:ascii="Times New Roman" w:hAnsi="Times New Roman" w:cs="Times New Roman"/>
          <w:sz w:val="24"/>
          <w:szCs w:val="24"/>
        </w:rPr>
        <w:t xml:space="preserve">. </w:t>
      </w:r>
      <w:r w:rsidR="00981A0D"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Изучение и активно использование инновационных технологий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 </w:t>
      </w:r>
    </w:p>
    <w:p w:rsidR="00981A0D" w:rsidRPr="00AA5744" w:rsidRDefault="00AA5744" w:rsidP="00AA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81A0D"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Совершенствование качест</w:t>
      </w:r>
      <w:r w:rsidR="0057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преподавания предмета</w:t>
      </w:r>
      <w:r w:rsidR="00981A0D"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 </w:t>
      </w:r>
      <w:r w:rsidR="00981A0D"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внедрения современных образовательных  технологий. </w:t>
      </w:r>
    </w:p>
    <w:p w:rsidR="00981A0D" w:rsidRPr="00AA5744" w:rsidRDefault="00AA5744" w:rsidP="00AA5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81A0D"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Активизация работы с одарёнными детьми и организация целенаправленной работы со слабоуспевающими учащимися через индивидуальные задания, выполнение которых основано на использовании современных технологий.</w:t>
      </w:r>
    </w:p>
    <w:p w:rsidR="00981A0D" w:rsidRPr="00AA5744" w:rsidRDefault="00981A0D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Повышение уровня подготовки учащихся к  ОГЭ, ГВЭ по предм</w:t>
      </w:r>
      <w:r w:rsidR="005760C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r w:rsidR="002E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внедрение современных образовательных технологий (проектной, исследовательской, ИКТ).</w:t>
      </w:r>
    </w:p>
    <w:p w:rsidR="00AA5744" w:rsidRPr="00AA5744" w:rsidRDefault="00AA5744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744" w:rsidRPr="00AA5744" w:rsidRDefault="00AA5744" w:rsidP="00B35681">
      <w:pPr>
        <w:pStyle w:val="Default"/>
      </w:pPr>
      <w:r w:rsidRPr="00AA5744">
        <w:rPr>
          <w:b/>
          <w:bCs/>
        </w:rPr>
        <w:t>Основные н</w:t>
      </w:r>
      <w:r w:rsidR="00B35681">
        <w:rPr>
          <w:b/>
          <w:bCs/>
        </w:rPr>
        <w:t xml:space="preserve">аправления деятельности работы </w:t>
      </w:r>
      <w:r w:rsidR="005760C0">
        <w:rPr>
          <w:b/>
          <w:bCs/>
        </w:rPr>
        <w:t>Р</w:t>
      </w:r>
      <w:r w:rsidRPr="00AA5744">
        <w:rPr>
          <w:b/>
          <w:bCs/>
        </w:rPr>
        <w:t>МО</w:t>
      </w:r>
      <w:r w:rsidR="00B35681">
        <w:rPr>
          <w:b/>
          <w:bCs/>
        </w:rPr>
        <w:t xml:space="preserve">: </w:t>
      </w:r>
    </w:p>
    <w:p w:rsidR="00AA5744" w:rsidRPr="00AA5744" w:rsidRDefault="00AA5744" w:rsidP="00AA5744">
      <w:pPr>
        <w:pStyle w:val="Default"/>
        <w:jc w:val="both"/>
      </w:pPr>
      <w:r w:rsidRPr="00AA5744">
        <w:rPr>
          <w:b/>
          <w:bCs/>
        </w:rPr>
        <w:t xml:space="preserve">1. Повышение методического уровня </w:t>
      </w:r>
    </w:p>
    <w:p w:rsidR="00AA5744" w:rsidRPr="00AA5744" w:rsidRDefault="00AA5744" w:rsidP="00AA5744">
      <w:pPr>
        <w:pStyle w:val="Default"/>
        <w:jc w:val="both"/>
      </w:pPr>
      <w:r w:rsidRPr="00AA5744">
        <w:t>Работать над повышением профессионального, методического уровн</w:t>
      </w:r>
      <w:r w:rsidR="00B35681">
        <w:t>я учителей по следующему направлению</w:t>
      </w:r>
      <w:r w:rsidRPr="00AA5744">
        <w:t xml:space="preserve">: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>1. Изучить</w:t>
      </w:r>
      <w:r w:rsidR="00B35681">
        <w:t xml:space="preserve"> материалы по внедрению ФГОС</w:t>
      </w:r>
      <w:r w:rsidRPr="00AA5744">
        <w:t>. Повысить профессиональную компетентность пед</w:t>
      </w:r>
      <w:r w:rsidR="00B35681">
        <w:t>а</w:t>
      </w:r>
      <w:r w:rsidR="005760C0">
        <w:t xml:space="preserve">гогов по внедрению </w:t>
      </w:r>
      <w:proofErr w:type="spellStart"/>
      <w:r w:rsidR="005760C0">
        <w:t>ФГОСа</w:t>
      </w:r>
      <w:proofErr w:type="spellEnd"/>
      <w:r w:rsidR="005760C0">
        <w:t xml:space="preserve"> в</w:t>
      </w:r>
      <w:r w:rsidR="004242AF">
        <w:t xml:space="preserve"> </w:t>
      </w:r>
      <w:r w:rsidR="00797D88">
        <w:t>5- 11</w:t>
      </w:r>
      <w:r w:rsidR="00B35681">
        <w:t xml:space="preserve"> классе</w:t>
      </w:r>
      <w:r w:rsidRPr="00AA5744">
        <w:t xml:space="preserve">.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2. Изучить инновационные технологии в обучении предмета.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3. Проводить открытые уроки, круглые столы по вопросам методики преподавания предметов.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4. Участвовать в профессиональных конкурсах и фестивалях.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5. Участвовать в работе педагогических советов, научно-практических конференций, районных семинаров. 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6. Использовать опыт передовых учителей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>7. Обобщить и распр</w:t>
      </w:r>
      <w:r w:rsidR="00B35681">
        <w:t xml:space="preserve">остранить опыт работы учителей </w:t>
      </w:r>
      <w:r w:rsidR="005760C0">
        <w:t>Р</w:t>
      </w:r>
      <w:r w:rsidRPr="00AA5744">
        <w:t xml:space="preserve">МО. 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8. Повысить свою квалификацию, обучаясь в различных очных и дистанционных курсах по повышению квалификации учителей. </w:t>
      </w:r>
    </w:p>
    <w:p w:rsidR="00AA5744" w:rsidRPr="00AA5744" w:rsidRDefault="00AA5744" w:rsidP="00AA5744">
      <w:pPr>
        <w:pStyle w:val="Default"/>
        <w:jc w:val="both"/>
      </w:pPr>
    </w:p>
    <w:p w:rsidR="00AA5744" w:rsidRPr="00AA5744" w:rsidRDefault="00AA5744" w:rsidP="00AA5744">
      <w:pPr>
        <w:pStyle w:val="Default"/>
        <w:jc w:val="both"/>
      </w:pPr>
      <w:r w:rsidRPr="00AA5744">
        <w:rPr>
          <w:b/>
          <w:bCs/>
        </w:rPr>
        <w:t xml:space="preserve">2. Повышение успеваемости и качества знаний по предмету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>1. Добиваться усвоения знаний и навыков по предмету в со</w:t>
      </w:r>
      <w:r w:rsidR="00B35681">
        <w:t>ответствии с требованиями ФГОС</w:t>
      </w:r>
      <w:r w:rsidRPr="00AA5744">
        <w:t xml:space="preserve">.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2. Применять современные, инновационные методы обучения.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3. Вести целенаправленную работу по ликвидации пробелов знаний учащихся.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4. Обращать особое внимание на мотивацию деятельности ученика на уроке.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5. Создать комфортные условия работы для всех учащихся на уроках.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6. Дополнительные занятия использовать для расширенного изучения отдельных вопросов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7. Практиковать </w:t>
      </w:r>
      <w:proofErr w:type="spellStart"/>
      <w:r w:rsidRPr="00AA5744">
        <w:t>разноуровневые</w:t>
      </w:r>
      <w:proofErr w:type="spellEnd"/>
      <w:r w:rsidRPr="00AA5744">
        <w:t xml:space="preserve"> контрольные работы, тесты с учетом уровня подготовленности учащихся. 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8. Вести качественную работу по подготовке учащихся к ОГЭ и ЕГЭ. </w:t>
      </w:r>
    </w:p>
    <w:p w:rsidR="00AA5744" w:rsidRPr="00AA5744" w:rsidRDefault="00AA5744" w:rsidP="00AA5744">
      <w:pPr>
        <w:pStyle w:val="Default"/>
        <w:jc w:val="both"/>
      </w:pPr>
    </w:p>
    <w:p w:rsidR="00AA5744" w:rsidRPr="00AA5744" w:rsidRDefault="00AA5744" w:rsidP="00AA5744">
      <w:pPr>
        <w:pStyle w:val="Default"/>
        <w:jc w:val="both"/>
      </w:pPr>
      <w:r w:rsidRPr="00AA5744">
        <w:rPr>
          <w:b/>
          <w:bCs/>
        </w:rPr>
        <w:t xml:space="preserve">3. Работа с одаренными детьми </w:t>
      </w:r>
    </w:p>
    <w:p w:rsidR="00AA5744" w:rsidRPr="00AA5744" w:rsidRDefault="00AA5744" w:rsidP="00AA5744">
      <w:pPr>
        <w:pStyle w:val="Default"/>
        <w:jc w:val="both"/>
      </w:pPr>
      <w:r w:rsidRPr="00AA5744">
        <w:t>1. Выявление одаренных детей по результатам творческих з</w:t>
      </w:r>
      <w:r w:rsidR="00B35681">
        <w:t>аданий по предмету, олимпиадам, конкурсам.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2. Организация индивидуальных занятий с одаренными детьми, привлечение их к участию в научно-практических конференциях. </w:t>
      </w:r>
    </w:p>
    <w:p w:rsidR="00AA5744" w:rsidRPr="00AA5744" w:rsidRDefault="00AA5744" w:rsidP="00AA5744">
      <w:pPr>
        <w:pStyle w:val="Default"/>
        <w:jc w:val="both"/>
      </w:pPr>
      <w:r w:rsidRPr="00AA5744">
        <w:lastRenderedPageBreak/>
        <w:t xml:space="preserve">3. Обучение учащихся работе с научной литературой, со справочниками по предмету; использованию </w:t>
      </w:r>
      <w:r w:rsidR="00B35681">
        <w:t xml:space="preserve"> ресурсов </w:t>
      </w:r>
      <w:r w:rsidR="00797D88">
        <w:t>и</w:t>
      </w:r>
      <w:r w:rsidRPr="00AA5744">
        <w:t xml:space="preserve">нтернета для получения дополнительного материала. 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4. Подготовка и участие в конкурсах, очных и заочных олимпиадах по предмету. 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5. Способствовать творческому росту ученика, создавая комфортные условия для развития его личности. </w:t>
      </w:r>
    </w:p>
    <w:p w:rsidR="00B35681" w:rsidRDefault="00B35681" w:rsidP="00AA5744">
      <w:pPr>
        <w:pStyle w:val="Default"/>
        <w:jc w:val="both"/>
        <w:rPr>
          <w:b/>
          <w:bCs/>
        </w:rPr>
      </w:pPr>
    </w:p>
    <w:p w:rsidR="00AA5744" w:rsidRPr="00AA5744" w:rsidRDefault="00AA5744" w:rsidP="00AA5744">
      <w:pPr>
        <w:pStyle w:val="Default"/>
        <w:jc w:val="both"/>
      </w:pPr>
      <w:r w:rsidRPr="00AA5744">
        <w:rPr>
          <w:b/>
          <w:bCs/>
        </w:rPr>
        <w:t xml:space="preserve">4. Внеклассная работа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>1. Подготовка и проведение предметной недели .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2. Проведение школьной олимпиады </w:t>
      </w:r>
    </w:p>
    <w:p w:rsidR="00B35681" w:rsidRPr="00AA5744" w:rsidRDefault="00AA5744" w:rsidP="00AA5744">
      <w:pPr>
        <w:pStyle w:val="Default"/>
        <w:jc w:val="both"/>
      </w:pPr>
      <w:r w:rsidRPr="00AA5744">
        <w:t xml:space="preserve">3. Подготовить учащихся к участию в различных олимпиадах и конкурсах по предмету. </w:t>
      </w:r>
    </w:p>
    <w:p w:rsidR="00AA5744" w:rsidRPr="00AA5744" w:rsidRDefault="00AA5744" w:rsidP="00AA5744">
      <w:pPr>
        <w:pStyle w:val="Default"/>
        <w:jc w:val="both"/>
      </w:pPr>
      <w:r w:rsidRPr="00AA5744">
        <w:rPr>
          <w:b/>
          <w:bCs/>
        </w:rPr>
        <w:t>5</w:t>
      </w:r>
      <w:r w:rsidRPr="00AA5744">
        <w:t xml:space="preserve">. </w:t>
      </w:r>
      <w:r w:rsidRPr="00AA5744">
        <w:rPr>
          <w:b/>
          <w:bCs/>
        </w:rPr>
        <w:t xml:space="preserve">Совершенствование работы учителя: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 </w:t>
      </w:r>
      <w:r w:rsidR="00B35681">
        <w:t xml:space="preserve">1. </w:t>
      </w:r>
      <w:r w:rsidRPr="00AA5744">
        <w:t xml:space="preserve"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 </w:t>
      </w:r>
    </w:p>
    <w:p w:rsidR="00AA5744" w:rsidRPr="00AA5744" w:rsidRDefault="00B35681" w:rsidP="00AA5744">
      <w:pPr>
        <w:pStyle w:val="Default"/>
        <w:spacing w:after="36"/>
        <w:jc w:val="both"/>
      </w:pPr>
      <w:r>
        <w:t xml:space="preserve"> 2. </w:t>
      </w:r>
      <w:r w:rsidR="00AA5744" w:rsidRPr="00AA5744">
        <w:t xml:space="preserve">В условиях перехода учащихся выпускных классов к новым формам итоговой аттестации, готовить детей к таким испытаниям более тщательно, в том числе и психологически. </w:t>
      </w:r>
    </w:p>
    <w:p w:rsidR="00AA5744" w:rsidRPr="00AA5744" w:rsidRDefault="00B35681" w:rsidP="00AA5744">
      <w:pPr>
        <w:pStyle w:val="Default"/>
        <w:spacing w:after="36"/>
        <w:jc w:val="both"/>
      </w:pPr>
      <w:r>
        <w:t xml:space="preserve">3. </w:t>
      </w:r>
      <w:r w:rsidR="00AA5744" w:rsidRPr="00AA5744">
        <w:t xml:space="preserve"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 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 </w:t>
      </w:r>
      <w:r w:rsidR="00B35681">
        <w:t xml:space="preserve">4. </w:t>
      </w:r>
      <w:r w:rsidRPr="00AA5744">
        <w:t xml:space="preserve">Повседневная работа учителя по самообразованию. </w:t>
      </w:r>
    </w:p>
    <w:p w:rsidR="00AA5744" w:rsidRPr="00AA5744" w:rsidRDefault="00AA5744" w:rsidP="00AA5744">
      <w:pPr>
        <w:pStyle w:val="Default"/>
        <w:jc w:val="both"/>
      </w:pPr>
    </w:p>
    <w:p w:rsidR="00B35681" w:rsidRDefault="00AA5744" w:rsidP="00AA5744">
      <w:pPr>
        <w:pStyle w:val="Default"/>
        <w:jc w:val="both"/>
      </w:pPr>
      <w:r w:rsidRPr="00AA5744">
        <w:t xml:space="preserve">Одна из главных задач учителя – организовать работу так, чтобы к ЕГЭ ученики были способны самостоятельно выдвинуть идею решения конкретной задачи, наметить план этого решения. </w:t>
      </w:r>
    </w:p>
    <w:p w:rsidR="00B35681" w:rsidRDefault="00AA5744" w:rsidP="00AA5744">
      <w:pPr>
        <w:pStyle w:val="Default"/>
        <w:jc w:val="both"/>
      </w:pPr>
      <w:r w:rsidRPr="00AA5744">
        <w:t xml:space="preserve">Работа методического объединения направлена на формирование у учеников целостного представления о предмете, проявления интереса к предмету и развитие осознанной мотивации изучения предмета. 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Общими на всех ступенях обучения в школе являются следующие приоритеты: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 Личностно- ориентированный подход; </w:t>
      </w:r>
    </w:p>
    <w:p w:rsidR="00AA5744" w:rsidRPr="00AA5744" w:rsidRDefault="00AA5744" w:rsidP="00AA5744">
      <w:pPr>
        <w:pStyle w:val="Default"/>
        <w:spacing w:after="36"/>
        <w:jc w:val="both"/>
      </w:pPr>
      <w:r w:rsidRPr="00AA5744">
        <w:t xml:space="preserve"> </w:t>
      </w:r>
      <w:proofErr w:type="spellStart"/>
      <w:r w:rsidRPr="00AA5744">
        <w:t>Разноуровневый</w:t>
      </w:r>
      <w:proofErr w:type="spellEnd"/>
      <w:r w:rsidRPr="00AA5744">
        <w:t xml:space="preserve"> дифференцированный метод обучения; </w:t>
      </w:r>
    </w:p>
    <w:p w:rsidR="00AA5744" w:rsidRPr="00AA5744" w:rsidRDefault="00AA5744" w:rsidP="00AA5744">
      <w:pPr>
        <w:pStyle w:val="Default"/>
        <w:jc w:val="both"/>
      </w:pPr>
      <w:r w:rsidRPr="00AA5744">
        <w:t xml:space="preserve"> Групповые и индивидуальные формы развивающего обучения. </w:t>
      </w:r>
    </w:p>
    <w:p w:rsidR="00AA5744" w:rsidRPr="00AA5744" w:rsidRDefault="00AA5744" w:rsidP="00AA5744">
      <w:pPr>
        <w:pStyle w:val="Default"/>
        <w:jc w:val="both"/>
        <w:rPr>
          <w:b/>
          <w:bCs/>
        </w:rPr>
      </w:pPr>
    </w:p>
    <w:p w:rsidR="00AA5744" w:rsidRPr="00AA5744" w:rsidRDefault="00AA5744" w:rsidP="00AA5744">
      <w:pPr>
        <w:pStyle w:val="Default"/>
        <w:jc w:val="both"/>
      </w:pPr>
      <w:r w:rsidRPr="00AA5744">
        <w:rPr>
          <w:b/>
          <w:bCs/>
        </w:rPr>
        <w:t xml:space="preserve">Направлениями обучения являются: </w:t>
      </w:r>
    </w:p>
    <w:p w:rsidR="00AA5744" w:rsidRPr="00AA5744" w:rsidRDefault="00AA5744" w:rsidP="00AA5744">
      <w:pPr>
        <w:pStyle w:val="Default"/>
        <w:spacing w:after="36"/>
      </w:pPr>
      <w:r w:rsidRPr="00AA5744">
        <w:t xml:space="preserve"> Формирование умения учиться; </w:t>
      </w:r>
    </w:p>
    <w:p w:rsidR="00AA5744" w:rsidRPr="00AA5744" w:rsidRDefault="00AA5744" w:rsidP="00AA5744">
      <w:pPr>
        <w:pStyle w:val="Default"/>
        <w:spacing w:after="36"/>
      </w:pPr>
      <w:r w:rsidRPr="00AA5744">
        <w:t xml:space="preserve"> Выявление пробелов в знаниях, навыках; </w:t>
      </w:r>
    </w:p>
    <w:p w:rsidR="00AA5744" w:rsidRPr="00AA5744" w:rsidRDefault="00AA5744" w:rsidP="00AA5744">
      <w:pPr>
        <w:pStyle w:val="Default"/>
        <w:spacing w:after="36"/>
      </w:pPr>
      <w:r w:rsidRPr="00AA5744">
        <w:t xml:space="preserve"> Проверка условия теории; </w:t>
      </w:r>
    </w:p>
    <w:p w:rsidR="00AA5744" w:rsidRPr="00AA5744" w:rsidRDefault="00AA5744" w:rsidP="00AA5744">
      <w:pPr>
        <w:pStyle w:val="Default"/>
        <w:spacing w:after="36"/>
      </w:pPr>
      <w:r w:rsidRPr="00AA5744">
        <w:t xml:space="preserve"> Умение решать ключевые задачи; </w:t>
      </w:r>
    </w:p>
    <w:p w:rsidR="00AA5744" w:rsidRPr="00AA5744" w:rsidRDefault="00AA5744" w:rsidP="00AA5744">
      <w:pPr>
        <w:pStyle w:val="Default"/>
        <w:spacing w:after="36"/>
      </w:pPr>
      <w:r w:rsidRPr="00AA5744">
        <w:t xml:space="preserve"> Обучение решению сложных задач; </w:t>
      </w:r>
    </w:p>
    <w:p w:rsidR="00AA5744" w:rsidRPr="00AA5744" w:rsidRDefault="00AA5744" w:rsidP="00AA5744">
      <w:pPr>
        <w:pStyle w:val="Default"/>
        <w:spacing w:after="36"/>
      </w:pPr>
      <w:r w:rsidRPr="00AA5744">
        <w:t xml:space="preserve"> Опыт работы с дополнительной литературой; </w:t>
      </w:r>
    </w:p>
    <w:p w:rsidR="00AA5744" w:rsidRPr="00AA5744" w:rsidRDefault="00AA5744" w:rsidP="00AA5744">
      <w:pPr>
        <w:pStyle w:val="Default"/>
      </w:pPr>
      <w:r w:rsidRPr="00AA5744">
        <w:t xml:space="preserve"> Организация сотрудничества учащихся. </w:t>
      </w:r>
    </w:p>
    <w:p w:rsidR="00AA5744" w:rsidRPr="00AA5744" w:rsidRDefault="00AA5744" w:rsidP="00AA5744">
      <w:pPr>
        <w:pStyle w:val="Default"/>
      </w:pPr>
    </w:p>
    <w:p w:rsidR="00AA5744" w:rsidRPr="00AA5744" w:rsidRDefault="00AA5744" w:rsidP="00AA5744">
      <w:pPr>
        <w:pStyle w:val="Default"/>
      </w:pPr>
    </w:p>
    <w:p w:rsidR="00AA5744" w:rsidRPr="00AA5744" w:rsidRDefault="00AA5744" w:rsidP="00AA5744">
      <w:pPr>
        <w:pStyle w:val="Default"/>
      </w:pPr>
    </w:p>
    <w:p w:rsidR="00AA5744" w:rsidRDefault="00AA5744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825" w:rsidRDefault="00047825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825" w:rsidRPr="00AA5744" w:rsidRDefault="00047825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0D" w:rsidRPr="00561D6F" w:rsidRDefault="00981A0D" w:rsidP="00F6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tblpY="54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1559"/>
        <w:gridCol w:w="1276"/>
        <w:gridCol w:w="2800"/>
      </w:tblGrid>
      <w:tr w:rsidR="00F5282D" w:rsidRPr="00F5282D" w:rsidTr="002D06F1">
        <w:tc>
          <w:tcPr>
            <w:tcW w:w="534" w:type="dxa"/>
          </w:tcPr>
          <w:p w:rsidR="00F5282D" w:rsidRPr="00F5282D" w:rsidRDefault="00F5282D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126" w:type="dxa"/>
          </w:tcPr>
          <w:p w:rsidR="00F5282D" w:rsidRPr="00F5282D" w:rsidRDefault="00F5282D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276" w:type="dxa"/>
          </w:tcPr>
          <w:p w:rsidR="00F5282D" w:rsidRPr="00F5282D" w:rsidRDefault="00F5282D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</w:tcPr>
          <w:p w:rsidR="00F5282D" w:rsidRPr="00F5282D" w:rsidRDefault="00F5282D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 предмет</w:t>
            </w:r>
          </w:p>
        </w:tc>
        <w:tc>
          <w:tcPr>
            <w:tcW w:w="1276" w:type="dxa"/>
          </w:tcPr>
          <w:p w:rsidR="00F5282D" w:rsidRPr="00F5282D" w:rsidRDefault="00F5282D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800" w:type="dxa"/>
          </w:tcPr>
          <w:p w:rsidR="002D06F1" w:rsidRPr="00F5282D" w:rsidRDefault="002D06F1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Эл. почта</w:t>
            </w:r>
          </w:p>
        </w:tc>
      </w:tr>
      <w:tr w:rsidR="00F5282D" w:rsidRPr="00F5282D" w:rsidTr="002D06F1">
        <w:tc>
          <w:tcPr>
            <w:tcW w:w="534" w:type="dxa"/>
          </w:tcPr>
          <w:p w:rsidR="00F5282D" w:rsidRPr="00F5282D" w:rsidRDefault="00F5282D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8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F5282D" w:rsidRPr="00F5282D" w:rsidRDefault="005760C0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Карпенко Елена</w:t>
            </w:r>
            <w:r w:rsidR="00F528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Михайловна</w:t>
            </w:r>
          </w:p>
        </w:tc>
        <w:tc>
          <w:tcPr>
            <w:tcW w:w="1276" w:type="dxa"/>
          </w:tcPr>
          <w:p w:rsidR="00F5282D" w:rsidRPr="00F5282D" w:rsidRDefault="00F5282D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F5282D" w:rsidRPr="00F5282D" w:rsidRDefault="00F5282D" w:rsidP="005760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Учитель </w:t>
            </w:r>
            <w:r w:rsidR="005760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биологии</w:t>
            </w:r>
            <w:r w:rsidR="00C07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химии</w:t>
            </w:r>
          </w:p>
        </w:tc>
        <w:tc>
          <w:tcPr>
            <w:tcW w:w="1276" w:type="dxa"/>
          </w:tcPr>
          <w:p w:rsidR="00F5282D" w:rsidRPr="00F5282D" w:rsidRDefault="008E1A9F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800" w:type="dxa"/>
          </w:tcPr>
          <w:p w:rsidR="00F5282D" w:rsidRPr="00F5282D" w:rsidRDefault="00F5282D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5282D" w:rsidRPr="00F5282D" w:rsidTr="002D06F1">
        <w:tc>
          <w:tcPr>
            <w:tcW w:w="534" w:type="dxa"/>
          </w:tcPr>
          <w:p w:rsidR="00F5282D" w:rsidRPr="00F5282D" w:rsidRDefault="00F5282D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F5282D" w:rsidRPr="00F5282D" w:rsidRDefault="00054B4E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Халипова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Федосья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Николаевна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F5282D" w:rsidRDefault="00F5282D">
            <w:r w:rsidRPr="00D13C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F5282D" w:rsidRDefault="00F5282D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</w:t>
            </w:r>
          </w:p>
          <w:p w:rsidR="00F5282D" w:rsidRPr="00F5282D" w:rsidRDefault="005760C0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биологии </w:t>
            </w:r>
            <w:r w:rsidR="00F528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F5282D" w:rsidRPr="00F5282D" w:rsidRDefault="004D31B6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800" w:type="dxa"/>
          </w:tcPr>
          <w:p w:rsidR="00F5282D" w:rsidRPr="00F5282D" w:rsidRDefault="00F5282D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5282D" w:rsidRPr="00F5282D" w:rsidTr="002D06F1">
        <w:tc>
          <w:tcPr>
            <w:tcW w:w="534" w:type="dxa"/>
          </w:tcPr>
          <w:p w:rsidR="00F5282D" w:rsidRPr="00F5282D" w:rsidRDefault="00797D88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F5282D" w:rsidRDefault="002D06F1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Маковская Надежда</w:t>
            </w:r>
          </w:p>
          <w:p w:rsidR="002D06F1" w:rsidRPr="00F5282D" w:rsidRDefault="002D06F1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276" w:type="dxa"/>
          </w:tcPr>
          <w:p w:rsidR="00F5282D" w:rsidRDefault="00F5282D">
            <w:r w:rsidRPr="00D13C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F5282D" w:rsidRPr="00F5282D" w:rsidRDefault="00F5282D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биологии</w:t>
            </w:r>
          </w:p>
        </w:tc>
        <w:tc>
          <w:tcPr>
            <w:tcW w:w="1276" w:type="dxa"/>
          </w:tcPr>
          <w:p w:rsidR="00F5282D" w:rsidRPr="00F5282D" w:rsidRDefault="002D06F1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800" w:type="dxa"/>
          </w:tcPr>
          <w:p w:rsidR="00F5282D" w:rsidRPr="00F5282D" w:rsidRDefault="00F5282D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31B6" w:rsidRPr="00F5282D" w:rsidTr="002D06F1">
        <w:tc>
          <w:tcPr>
            <w:tcW w:w="534" w:type="dxa"/>
          </w:tcPr>
          <w:p w:rsidR="004D31B6" w:rsidRDefault="00797D88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4D31B6" w:rsidRDefault="002D06F1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Василенко Иван Владимирович</w:t>
            </w:r>
          </w:p>
        </w:tc>
        <w:tc>
          <w:tcPr>
            <w:tcW w:w="1276" w:type="dxa"/>
          </w:tcPr>
          <w:p w:rsidR="004D31B6" w:rsidRPr="00D13C70" w:rsidRDefault="004D31B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4D31B6" w:rsidRDefault="004D31B6" w:rsidP="005760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Учитель </w:t>
            </w:r>
            <w:r w:rsidR="005760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биологии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31B6" w:rsidRPr="00F5282D" w:rsidRDefault="0081322D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800" w:type="dxa"/>
          </w:tcPr>
          <w:p w:rsidR="004D31B6" w:rsidRDefault="004D31B6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760C0" w:rsidRPr="00F5282D" w:rsidTr="002D06F1">
        <w:tc>
          <w:tcPr>
            <w:tcW w:w="534" w:type="dxa"/>
          </w:tcPr>
          <w:p w:rsidR="005760C0" w:rsidRDefault="00797D88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2D06F1" w:rsidRDefault="00F87895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</w:t>
            </w:r>
            <w:r w:rsidR="002D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нукова</w:t>
            </w:r>
            <w:proofErr w:type="spellEnd"/>
          </w:p>
          <w:p w:rsidR="005760C0" w:rsidRDefault="002D06F1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Инна Валерьевна</w:t>
            </w:r>
          </w:p>
        </w:tc>
        <w:tc>
          <w:tcPr>
            <w:tcW w:w="1276" w:type="dxa"/>
          </w:tcPr>
          <w:p w:rsidR="005760C0" w:rsidRDefault="006129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5760C0" w:rsidRDefault="002D06F1" w:rsidP="005760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биологии</w:t>
            </w:r>
          </w:p>
        </w:tc>
        <w:tc>
          <w:tcPr>
            <w:tcW w:w="1276" w:type="dxa"/>
          </w:tcPr>
          <w:p w:rsidR="005760C0" w:rsidRDefault="004242AF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800" w:type="dxa"/>
          </w:tcPr>
          <w:p w:rsidR="005760C0" w:rsidRDefault="005760C0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760C0" w:rsidRPr="00F5282D" w:rsidTr="002D06F1">
        <w:tc>
          <w:tcPr>
            <w:tcW w:w="534" w:type="dxa"/>
          </w:tcPr>
          <w:p w:rsidR="005760C0" w:rsidRDefault="00797D88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:rsidR="005760C0" w:rsidRDefault="002D06F1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Крысанова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1276" w:type="dxa"/>
          </w:tcPr>
          <w:p w:rsidR="005760C0" w:rsidRDefault="006129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5760C0" w:rsidRDefault="002D06F1" w:rsidP="005760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биологии</w:t>
            </w:r>
            <w:r w:rsidR="00C072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физики</w:t>
            </w:r>
          </w:p>
        </w:tc>
        <w:tc>
          <w:tcPr>
            <w:tcW w:w="1276" w:type="dxa"/>
          </w:tcPr>
          <w:p w:rsidR="005760C0" w:rsidRDefault="0081322D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800" w:type="dxa"/>
          </w:tcPr>
          <w:p w:rsidR="005760C0" w:rsidRDefault="005760C0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54B4E" w:rsidRPr="00F5282D" w:rsidTr="002D06F1">
        <w:tc>
          <w:tcPr>
            <w:tcW w:w="534" w:type="dxa"/>
          </w:tcPr>
          <w:p w:rsidR="00054B4E" w:rsidRDefault="00714D68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</w:tcPr>
          <w:p w:rsidR="0081322D" w:rsidRDefault="002D06F1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Кладиева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Лариса</w:t>
            </w:r>
          </w:p>
          <w:p w:rsidR="00054B4E" w:rsidRDefault="0081322D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Алексеевна</w:t>
            </w:r>
            <w:r w:rsidR="002D06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129E4" w:rsidRDefault="006129E4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54B4E" w:rsidRDefault="006129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054B4E" w:rsidRDefault="002D06F1" w:rsidP="005760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биологии</w:t>
            </w:r>
          </w:p>
        </w:tc>
        <w:tc>
          <w:tcPr>
            <w:tcW w:w="1276" w:type="dxa"/>
          </w:tcPr>
          <w:p w:rsidR="00054B4E" w:rsidRDefault="004242AF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800" w:type="dxa"/>
          </w:tcPr>
          <w:p w:rsidR="00054B4E" w:rsidRDefault="00054B4E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54B4E" w:rsidRPr="00F5282D" w:rsidTr="002D06F1">
        <w:tc>
          <w:tcPr>
            <w:tcW w:w="534" w:type="dxa"/>
          </w:tcPr>
          <w:p w:rsidR="00054B4E" w:rsidRDefault="00714D68" w:rsidP="00054B4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</w:tcPr>
          <w:p w:rsidR="00054B4E" w:rsidRDefault="00450A71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Маковская Надежда Васильевна</w:t>
            </w:r>
          </w:p>
          <w:p w:rsidR="004242AF" w:rsidRDefault="004242AF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276" w:type="dxa"/>
          </w:tcPr>
          <w:p w:rsidR="00054B4E" w:rsidRDefault="006129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054B4E" w:rsidRDefault="002D06F1" w:rsidP="005760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биологии</w:t>
            </w:r>
          </w:p>
        </w:tc>
        <w:tc>
          <w:tcPr>
            <w:tcW w:w="1276" w:type="dxa"/>
          </w:tcPr>
          <w:p w:rsidR="00054B4E" w:rsidRDefault="006129E4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800" w:type="dxa"/>
          </w:tcPr>
          <w:p w:rsidR="00054B4E" w:rsidRDefault="00054B4E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242AF" w:rsidRPr="00F5282D" w:rsidTr="002D06F1">
        <w:tc>
          <w:tcPr>
            <w:tcW w:w="534" w:type="dxa"/>
          </w:tcPr>
          <w:p w:rsidR="004242AF" w:rsidRDefault="00714D68" w:rsidP="00054B4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</w:tcPr>
          <w:p w:rsidR="004242AF" w:rsidRDefault="004242AF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Воронкова Наталья </w:t>
            </w:r>
          </w:p>
          <w:p w:rsidR="004242AF" w:rsidRDefault="004242AF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276" w:type="dxa"/>
          </w:tcPr>
          <w:p w:rsidR="004242AF" w:rsidRDefault="004242A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4242AF" w:rsidRDefault="004242AF" w:rsidP="005760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биологии</w:t>
            </w:r>
          </w:p>
        </w:tc>
        <w:tc>
          <w:tcPr>
            <w:tcW w:w="1276" w:type="dxa"/>
          </w:tcPr>
          <w:p w:rsidR="004242AF" w:rsidRDefault="004242AF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800" w:type="dxa"/>
          </w:tcPr>
          <w:p w:rsidR="004242AF" w:rsidRDefault="004242AF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14D68" w:rsidRPr="00F5282D" w:rsidTr="002D06F1">
        <w:tc>
          <w:tcPr>
            <w:tcW w:w="534" w:type="dxa"/>
          </w:tcPr>
          <w:p w:rsidR="00714D68" w:rsidRDefault="00714D68" w:rsidP="00054B4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</w:tcPr>
          <w:p w:rsidR="00714D68" w:rsidRDefault="00714D68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Рубаненко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Мадина</w:t>
            </w:r>
            <w:proofErr w:type="spellEnd"/>
          </w:p>
        </w:tc>
        <w:tc>
          <w:tcPr>
            <w:tcW w:w="1276" w:type="dxa"/>
          </w:tcPr>
          <w:p w:rsidR="00714D68" w:rsidRDefault="00714D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714D68" w:rsidRDefault="00714D68" w:rsidP="005760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биологии и химии</w:t>
            </w:r>
          </w:p>
        </w:tc>
        <w:tc>
          <w:tcPr>
            <w:tcW w:w="1276" w:type="dxa"/>
          </w:tcPr>
          <w:p w:rsidR="00714D68" w:rsidRDefault="00714D68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800" w:type="dxa"/>
          </w:tcPr>
          <w:p w:rsidR="00714D68" w:rsidRDefault="00714D68" w:rsidP="00F5282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5282D" w:rsidRDefault="00F5282D" w:rsidP="00FD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="002D0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методического объедине</w:t>
      </w:r>
      <w:r w:rsidR="00FD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учителей</w:t>
      </w:r>
      <w:r w:rsidR="0057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биологии</w:t>
      </w:r>
    </w:p>
    <w:p w:rsidR="00F5282D" w:rsidRDefault="00F5282D" w:rsidP="0098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2D" w:rsidRDefault="00F5282D" w:rsidP="0098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2D" w:rsidRDefault="00F5282D" w:rsidP="0098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2AF" w:rsidRDefault="004242AF" w:rsidP="0098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2AF" w:rsidRDefault="004242AF" w:rsidP="0098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2AF" w:rsidRDefault="004242AF" w:rsidP="0098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2AF" w:rsidRDefault="004242AF" w:rsidP="002300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0A4" w:rsidRDefault="002300A4" w:rsidP="002300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A0D" w:rsidRPr="00E7111D" w:rsidRDefault="00981A0D" w:rsidP="0098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 работы </w:t>
      </w:r>
      <w:r w:rsidR="00612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районного </w:t>
      </w:r>
      <w:r w:rsidRPr="00E7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методического объединения</w:t>
      </w:r>
    </w:p>
    <w:p w:rsidR="00981A0D" w:rsidRPr="00E7111D" w:rsidRDefault="00450A71" w:rsidP="0098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2024-2025</w:t>
      </w:r>
      <w:r w:rsidR="00981A0D" w:rsidRPr="00E7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981A0D" w:rsidRPr="00E7111D" w:rsidRDefault="00981A0D" w:rsidP="00981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13" w:rsidRPr="005B2B13" w:rsidRDefault="00981A0D" w:rsidP="005B2B13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2B13">
        <w:rPr>
          <w:rFonts w:ascii="Times New Roman" w:hAnsi="Times New Roman"/>
          <w:b/>
          <w:bCs/>
          <w:sz w:val="24"/>
          <w:szCs w:val="24"/>
        </w:rPr>
        <w:t>Организационно-педагогическая деятельность</w:t>
      </w:r>
      <w:r w:rsidR="005B2B13" w:rsidRPr="005B2B13">
        <w:rPr>
          <w:rFonts w:ascii="Times New Roman" w:hAnsi="Times New Roman"/>
          <w:b/>
          <w:bCs/>
          <w:sz w:val="24"/>
          <w:szCs w:val="24"/>
        </w:rPr>
        <w:t xml:space="preserve">. Информационное обеспечение.   </w:t>
      </w:r>
    </w:p>
    <w:p w:rsidR="00981A0D" w:rsidRDefault="005B2B13" w:rsidP="005A7239">
      <w:pPr>
        <w:pStyle w:val="a7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  <w:r w:rsidRPr="005B2B13">
        <w:rPr>
          <w:rFonts w:ascii="Times New Roman" w:hAnsi="Times New Roman"/>
          <w:b/>
          <w:bCs/>
          <w:sz w:val="24"/>
          <w:szCs w:val="24"/>
        </w:rPr>
        <w:t>Работа с документами.</w:t>
      </w:r>
    </w:p>
    <w:p w:rsidR="00E7111D" w:rsidRPr="005A7239" w:rsidRDefault="00E7111D" w:rsidP="005A7239">
      <w:pPr>
        <w:pStyle w:val="a7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профессиональной культуры учителя через участие в реализации методической идеи;</w:t>
      </w:r>
    </w:p>
    <w:p w:rsidR="00981A0D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повышения социально-профессионального статуса учителя.</w:t>
      </w:r>
    </w:p>
    <w:p w:rsidR="005B2B13" w:rsidRDefault="005B2B13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5"/>
        <w:gridCol w:w="4562"/>
        <w:gridCol w:w="1773"/>
        <w:gridCol w:w="2385"/>
      </w:tblGrid>
      <w:tr w:rsidR="005B2B13" w:rsidRPr="009E0759" w:rsidTr="005B2B13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№/п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B2B13" w:rsidRPr="009E0759" w:rsidTr="005B2B13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</w:t>
            </w:r>
            <w:r w:rsidR="00A34A2B">
              <w:rPr>
                <w:rFonts w:ascii="Times New Roman" w:hAnsi="Times New Roman" w:cs="Times New Roman"/>
                <w:sz w:val="24"/>
                <w:szCs w:val="24"/>
              </w:rPr>
              <w:t>х ре</w:t>
            </w:r>
            <w:r w:rsidR="00660A4B">
              <w:rPr>
                <w:rFonts w:ascii="Times New Roman" w:hAnsi="Times New Roman" w:cs="Times New Roman"/>
                <w:sz w:val="24"/>
                <w:szCs w:val="24"/>
              </w:rPr>
              <w:t xml:space="preserve">комендаций </w:t>
            </w:r>
            <w:r w:rsidR="00450A71">
              <w:rPr>
                <w:rFonts w:ascii="Times New Roman" w:hAnsi="Times New Roman" w:cs="Times New Roman"/>
                <w:sz w:val="24"/>
                <w:szCs w:val="24"/>
              </w:rPr>
              <w:t>по предметам  на 2024-2025</w:t>
            </w: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 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FD2A47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C072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5B2B13" w:rsidRPr="009E0759" w:rsidTr="005B2B13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Default="00B639C3" w:rsidP="005B2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5B2B13" w:rsidRPr="005B2B1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по предм</w:t>
            </w:r>
            <w:r w:rsidR="00C07205">
              <w:rPr>
                <w:rFonts w:ascii="Times New Roman" w:hAnsi="Times New Roman" w:cs="Times New Roman"/>
                <w:sz w:val="24"/>
                <w:szCs w:val="24"/>
              </w:rPr>
              <w:t>ету биология.</w:t>
            </w:r>
          </w:p>
          <w:p w:rsidR="005B2B13" w:rsidRPr="005B2B13" w:rsidRDefault="00797D88" w:rsidP="005B2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МО на </w:t>
            </w:r>
            <w:r w:rsidR="00450A7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714D68" w:rsidRPr="005B2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B13"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Default="00B639C3" w:rsidP="00FD2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D2A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3623C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3C" w:rsidRPr="005B2B13" w:rsidRDefault="00FD2A47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C072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63623C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3C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3C" w:rsidRPr="005B2B13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C072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5B2B13" w:rsidRPr="009E0759" w:rsidTr="005B2B13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Проводить школьный тур предметных олимпиад.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C072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2B13" w:rsidRPr="009E0759" w:rsidTr="005B2B13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Подготовка и   выбор тестовых работ для входного, промежуточного и итогового контроля.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B639C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2B13" w:rsidRPr="005B2B1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C072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5B2B13" w:rsidRPr="009E0759" w:rsidTr="005B2B13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Отчет об участии  в школьном туре предметных олимпиад.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Руководитель </w:t>
            </w:r>
            <w:r w:rsidR="00C072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МО      </w:t>
            </w:r>
          </w:p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 xml:space="preserve"> Учителя </w:t>
            </w:r>
            <w:r w:rsidR="00C072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5B2B13" w:rsidRPr="009E0759" w:rsidTr="005B2B13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Отчет об участии в районном туре предметных олимпиад.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C072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C072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63623C" w:rsidRPr="009E0759" w:rsidTr="005B2B13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B2B13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B2B13" w:rsidRDefault="0063623C" w:rsidP="005B2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и подготовка материала для</w:t>
            </w:r>
            <w:r w:rsidR="00FD2A47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</w:t>
            </w:r>
            <w:r w:rsidR="00C07205">
              <w:rPr>
                <w:rFonts w:ascii="Times New Roman" w:hAnsi="Times New Roman" w:cs="Times New Roman"/>
                <w:sz w:val="24"/>
                <w:szCs w:val="24"/>
              </w:rPr>
              <w:t>ия ВПР по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B2B13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B639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3623C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C072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63623C" w:rsidRPr="005B2B13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C072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5B2B13" w:rsidRPr="009E0759" w:rsidTr="005B2B13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63623C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C0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Составление экзаменационного материала для промежуточного и</w:t>
            </w:r>
            <w:r w:rsidR="00C07205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контроля по биологии. (ОГЭ.  </w:t>
            </w: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C072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</w:p>
          <w:p w:rsidR="005B2B13" w:rsidRPr="005B2B13" w:rsidRDefault="005B2B13" w:rsidP="005B2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C072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2B1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5B2B13" w:rsidRPr="00561D6F" w:rsidRDefault="005B2B13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0D" w:rsidRPr="00E7111D" w:rsidRDefault="00981A0D" w:rsidP="00E7111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7111D">
        <w:rPr>
          <w:rFonts w:ascii="Times New Roman" w:hAnsi="Times New Roman"/>
          <w:b/>
          <w:bCs/>
          <w:sz w:val="24"/>
          <w:szCs w:val="24"/>
        </w:rPr>
        <w:t>Учебно-методическая деятельность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банка данных педагогической информации (нормативно-правовая, методическая);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-организация и проведение мониторинга обученности учащихся на основе научно </w:t>
      </w:r>
      <w:r w:rsidR="00B639C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обеспечения учебных программ.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536"/>
        <w:gridCol w:w="1725"/>
        <w:gridCol w:w="2400"/>
      </w:tblGrid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63623C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3623C" w:rsidRPr="0063623C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63623C" w:rsidRDefault="0063623C" w:rsidP="0063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63623C" w:rsidRDefault="0063623C" w:rsidP="0063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63623C" w:rsidRDefault="0063623C" w:rsidP="0063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документов: ФГОС, программ</w:t>
            </w:r>
          </w:p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предметов, инструктивно-методических писем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течении года</w:t>
            </w:r>
            <w:r w:rsidR="0063623C"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систематизация методического обеспечения</w:t>
            </w:r>
          </w:p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программ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дидактического обеспечения учебных программ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программ по предмету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Июнь</w:t>
            </w:r>
            <w:r w:rsidR="00047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61D6F" w:rsidRDefault="00C07205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планов самообразования и промежуточный</w:t>
            </w:r>
          </w:p>
          <w:p w:rsidR="0063623C" w:rsidRPr="00561D6F" w:rsidRDefault="0063623C" w:rsidP="0004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по теме самообразования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B639C3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учебной деятельности с учетом личностных и индивидуальных особенностей учащихся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Руководитель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входного, промежуточного и</w:t>
            </w:r>
          </w:p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 контроля знаний учащихся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B639C3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отстающими и одаренными учащимися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предметных недель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апрель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B639C3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63623C" w:rsidRPr="00561D6F" w:rsidTr="0063623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и методических рекомендаций по итоговой аттестации учащихся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23C" w:rsidRPr="00561D6F" w:rsidRDefault="0063623C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623C" w:rsidRPr="00561D6F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учителя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B639C3" w:rsidRDefault="00B639C3" w:rsidP="00981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A0D" w:rsidRPr="00B639C3" w:rsidRDefault="00981A0D" w:rsidP="00B639C3">
      <w:pPr>
        <w:rPr>
          <w:color w:val="000000"/>
          <w:sz w:val="28"/>
          <w:szCs w:val="28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</w:t>
      </w:r>
      <w:r w:rsidR="00B639C3" w:rsidRPr="00B63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Диагностическое обеспечение.  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оптимальных условий для учащихся по усвоению обязательного минимума образования по предм</w:t>
      </w:r>
      <w:r w:rsidR="00047825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C07205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контроля уровня обученности.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536"/>
        <w:gridCol w:w="1663"/>
        <w:gridCol w:w="2462"/>
      </w:tblGrid>
      <w:tr w:rsidR="00B639C3" w:rsidRPr="00561D6F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B639C3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639C3" w:rsidRPr="00B639C3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B639C3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B639C3" w:rsidRPr="00B639C3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B639C3" w:rsidRDefault="00B639C3" w:rsidP="00B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B639C3" w:rsidRPr="00561D6F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9C3" w:rsidRPr="00561D6F" w:rsidRDefault="00874C72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рабочих программ и КТП.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9C3" w:rsidRPr="00561D6F" w:rsidRDefault="00874C72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Default="00874C72" w:rsidP="00874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047825" w:rsidRPr="00561D6F" w:rsidRDefault="00047825" w:rsidP="00874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B639C3" w:rsidRPr="00561D6F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874C72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B639C3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контроля выполнения учебных программ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B639C3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561D6F" w:rsidRDefault="00874C72" w:rsidP="00874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B639C3" w:rsidRPr="00561D6F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874C72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B639C3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Корректирование прохождения программ по предметам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B639C3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561D6F" w:rsidRDefault="00874C72" w:rsidP="00874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874C72" w:rsidRPr="00561D6F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C72" w:rsidRDefault="00874C72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C72" w:rsidRPr="00561D6F" w:rsidRDefault="00874C72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а</w:t>
            </w: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входного контроля знаний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4C72" w:rsidRPr="00561D6F" w:rsidRDefault="00874C72" w:rsidP="00B35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4C72" w:rsidRDefault="00874C72" w:rsidP="00874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B639C3" w:rsidRPr="00561D6F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874C72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874C72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анализ четвертных, промежуточных </w:t>
            </w:r>
            <w:r w:rsidR="00B639C3"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итоговых контрольных работ</w:t>
            </w:r>
          </w:p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организации работ</w:t>
            </w:r>
            <w:r w:rsidR="0087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со слабоуспевающими учащимися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874C72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874C72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72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72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874C72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72" w:rsidRPr="00561D6F" w:rsidRDefault="00874C72" w:rsidP="0087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9C3" w:rsidRPr="00561D6F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выполнения практической части</w:t>
            </w:r>
          </w:p>
          <w:p w:rsidR="00B639C3" w:rsidRPr="00561D6F" w:rsidRDefault="00047825" w:rsidP="00C07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пр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 по  биологии.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874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561D6F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B639C3" w:rsidRPr="00561D6F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обученности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 предмету</w:t>
            </w:r>
          </w:p>
          <w:p w:rsidR="00B639C3" w:rsidRPr="00561D6F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1,2, 3, 4 четверти, 1 и 2 полугодие, год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Default="00B639C3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четверть</w:t>
            </w:r>
          </w:p>
          <w:p w:rsidR="00874C72" w:rsidRPr="00561D6F" w:rsidRDefault="00874C72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(полугодие)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561D6F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B639C3" w:rsidRPr="00561D6F" w:rsidTr="00B639C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874C72" w:rsidRDefault="00874C72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C7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по проверке знаний учащихся </w:t>
            </w:r>
            <w:r w:rsidR="00BA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C72">
              <w:rPr>
                <w:rFonts w:ascii="Times New Roman" w:hAnsi="Times New Roman" w:cs="Times New Roman"/>
                <w:sz w:val="24"/>
                <w:szCs w:val="24"/>
              </w:rPr>
              <w:t>9-х, 11-х классов (проверка степени готовности в</w:t>
            </w:r>
            <w:r w:rsidR="00BA5C7A">
              <w:rPr>
                <w:rFonts w:ascii="Times New Roman" w:hAnsi="Times New Roman" w:cs="Times New Roman"/>
                <w:sz w:val="24"/>
                <w:szCs w:val="24"/>
              </w:rPr>
              <w:t>ыпускников к ГИА</w:t>
            </w:r>
            <w:r w:rsidRPr="00874C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7239">
              <w:rPr>
                <w:rFonts w:ascii="Times New Roman" w:hAnsi="Times New Roman" w:cs="Times New Roman"/>
                <w:sz w:val="24"/>
                <w:szCs w:val="24"/>
              </w:rPr>
              <w:t>, ВПР и анализ результатов.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9C3" w:rsidRPr="00561D6F" w:rsidRDefault="00874C72" w:rsidP="0087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39C3" w:rsidRPr="00561D6F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1A0D" w:rsidRPr="00561D6F" w:rsidRDefault="00981A0D" w:rsidP="00981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Повышение качество УУД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оптимальных условий для учащихся по усвоению обязательного минимума образования по предметам естественно-математического цикла;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контроля уровня обученности;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урока.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650"/>
        <w:gridCol w:w="1701"/>
        <w:gridCol w:w="2424"/>
      </w:tblGrid>
      <w:tr w:rsidR="005A7239" w:rsidRPr="00561D6F" w:rsidTr="005A7239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предметных достижений учащихся</w:t>
            </w:r>
          </w:p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каждой</w:t>
            </w:r>
          </w:p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ОГЭ, ЕГЭ, ГВЭ и ВПР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технологий на уроке (обмен опытом). Посещение учебных занятий с последующим  анализом и самоанализом по реализации технологий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по предметам: выполнение единых требований, формы домашнего задания, выполнение практических и лабораторных работ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C0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 Профессиональный рост учителя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профессионального роста и творческой активности педагогов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 распространение положительного педагогического опыта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705"/>
        <w:gridCol w:w="1719"/>
        <w:gridCol w:w="2406"/>
      </w:tblGrid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A7239" w:rsidRDefault="005A7239" w:rsidP="005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04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планов 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предметных недель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047825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учителя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инновационных технологий.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учителя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 докладами в семинарах, совещаниях и конференциях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на сайтах, методических журналах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A7239" w:rsidRPr="00561D6F" w:rsidTr="005A723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опыта работы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239" w:rsidRPr="00561D6F" w:rsidRDefault="005A7239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6. Поиск и поддержка одаренных детей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учеников к исследовательской деятельности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-усиление работы с высокомотивированными учащимися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результативности олимпиад</w:t>
      </w:r>
    </w:p>
    <w:p w:rsidR="00981A0D" w:rsidRPr="00561D6F" w:rsidRDefault="00981A0D" w:rsidP="0098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4718"/>
        <w:gridCol w:w="1815"/>
        <w:gridCol w:w="2310"/>
      </w:tblGrid>
      <w:tr w:rsidR="00E7111D" w:rsidRPr="00561D6F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E7111D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7111D" w:rsidRPr="00E7111D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E7111D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E7111D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11D" w:rsidRPr="00E7111D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E7111D" w:rsidRPr="00561D6F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047825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07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списков высокомотивированных учащихся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11D" w:rsidRPr="00561D6F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E7111D" w:rsidRPr="00561D6F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047825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предметные олимпиады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11D" w:rsidRPr="00561D6F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E7111D" w:rsidRPr="00561D6F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047825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  предметных олимпиадах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11D" w:rsidRPr="00561D6F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E7111D" w:rsidRPr="00561D6F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047825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ота с учащимися по подготовке к </w:t>
            </w: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олимпиадам и исследовательской деятельности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11D" w:rsidRPr="00561D6F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E7111D" w:rsidRPr="00561D6F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047825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проектах различных направлений и уровней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11D" w:rsidRPr="00561D6F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E7111D" w:rsidRPr="00561D6F" w:rsidTr="00E7111D">
        <w:trPr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047825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Результаты, достижения.</w:t>
            </w:r>
          </w:p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на следующий учебный год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7111D" w:rsidRPr="00561D6F" w:rsidRDefault="00E7111D" w:rsidP="00B3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11D" w:rsidRPr="00561D6F" w:rsidRDefault="00E7111D" w:rsidP="00E7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руководитель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E7111D" w:rsidRDefault="00E7111D" w:rsidP="008E1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1D" w:rsidRPr="00E7111D" w:rsidRDefault="00E7111D" w:rsidP="00E71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заседаний</w:t>
      </w:r>
      <w:r w:rsidRPr="00E7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методического объединения</w:t>
      </w:r>
    </w:p>
    <w:p w:rsidR="00E7111D" w:rsidRPr="00E7111D" w:rsidRDefault="00E7111D" w:rsidP="00E7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</w:t>
      </w:r>
      <w:r w:rsidR="00047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</w:t>
      </w:r>
      <w:r w:rsidR="00450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цикла на 2024-2025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981A0D" w:rsidRPr="00561D6F" w:rsidRDefault="00981A0D" w:rsidP="00981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5210"/>
        <w:gridCol w:w="2126"/>
      </w:tblGrid>
      <w:tr w:rsidR="00981A0D" w:rsidRPr="00561D6F" w:rsidTr="00B35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0D" w:rsidRPr="00561D6F" w:rsidRDefault="00981A0D" w:rsidP="00B35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0D" w:rsidRPr="00561D6F" w:rsidRDefault="00981A0D" w:rsidP="00B35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0D" w:rsidRPr="00561D6F" w:rsidRDefault="00981A0D" w:rsidP="00B35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заседания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0D" w:rsidRPr="00561D6F" w:rsidRDefault="00981A0D" w:rsidP="00B35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81A0D" w:rsidRPr="00561D6F" w:rsidTr="00B35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0D" w:rsidRPr="00561D6F" w:rsidRDefault="00072A27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  <w:r w:rsidR="00047825">
              <w:rPr>
                <w:lang w:eastAsia="en-US"/>
              </w:rPr>
              <w:t xml:space="preserve"> </w:t>
            </w:r>
          </w:p>
          <w:p w:rsidR="00981A0D" w:rsidRPr="00561D6F" w:rsidRDefault="00FD2AA8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50A71">
              <w:rPr>
                <w:lang w:eastAsia="en-US"/>
              </w:rPr>
              <w:t>4</w:t>
            </w:r>
            <w:r w:rsidR="00981A0D" w:rsidRPr="00561D6F">
              <w:rPr>
                <w:lang w:eastAsia="en-US"/>
              </w:rPr>
              <w:t>г</w:t>
            </w: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0D" w:rsidRPr="00561D6F" w:rsidRDefault="00981A0D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561D6F">
              <w:rPr>
                <w:lang w:eastAsia="en-US"/>
              </w:rPr>
              <w:t xml:space="preserve">ЗАСЕДАНИЕ № 1: </w:t>
            </w:r>
            <w:r w:rsidR="0098345E">
              <w:rPr>
                <w:lang w:eastAsia="en-US"/>
              </w:rPr>
              <w:t xml:space="preserve">(организационное) </w:t>
            </w:r>
            <w:r w:rsidRPr="00561D6F">
              <w:rPr>
                <w:lang w:eastAsia="en-US"/>
              </w:rPr>
              <w:t>методический семинар</w:t>
            </w:r>
          </w:p>
          <w:p w:rsidR="00981A0D" w:rsidRPr="00561D6F" w:rsidRDefault="00981A0D" w:rsidP="00B35681">
            <w:pPr>
              <w:pStyle w:val="nospacing"/>
              <w:spacing w:before="0" w:beforeAutospacing="0" w:after="0" w:afterAutospacing="0"/>
              <w:rPr>
                <w:b/>
                <w:lang w:eastAsia="en-US"/>
              </w:rPr>
            </w:pPr>
            <w:r w:rsidRPr="00561D6F">
              <w:rPr>
                <w:b/>
                <w:i/>
                <w:lang w:eastAsia="en-US"/>
              </w:rPr>
              <w:t xml:space="preserve">Тема: </w:t>
            </w:r>
            <w:r w:rsidRPr="00561D6F">
              <w:rPr>
                <w:b/>
                <w:lang w:eastAsia="en-US"/>
              </w:rPr>
              <w:t>«Организа</w:t>
            </w:r>
            <w:r w:rsidR="00047825">
              <w:rPr>
                <w:b/>
                <w:lang w:eastAsia="en-US"/>
              </w:rPr>
              <w:t xml:space="preserve">ционное заседание </w:t>
            </w:r>
            <w:r w:rsidR="00072A27">
              <w:rPr>
                <w:b/>
                <w:lang w:eastAsia="en-US"/>
              </w:rPr>
              <w:t>Р</w:t>
            </w:r>
            <w:r w:rsidR="00047825">
              <w:rPr>
                <w:b/>
                <w:lang w:eastAsia="en-US"/>
              </w:rPr>
              <w:t>МО</w:t>
            </w:r>
            <w:r w:rsidRPr="00561D6F">
              <w:rPr>
                <w:b/>
                <w:lang w:eastAsia="en-US"/>
              </w:rPr>
              <w:t>».</w:t>
            </w:r>
          </w:p>
          <w:p w:rsidR="00BA5C7A" w:rsidRPr="00561D6F" w:rsidRDefault="00BA5C7A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1.Анализ </w:t>
            </w:r>
            <w:r w:rsidR="00797D88">
              <w:rPr>
                <w:lang w:eastAsia="en-US"/>
              </w:rPr>
              <w:t xml:space="preserve">деятельности МО за </w:t>
            </w:r>
            <w:r w:rsidR="00450A71">
              <w:t>2023-2024</w:t>
            </w:r>
            <w:r w:rsidR="00714D68" w:rsidRPr="005B2B13">
              <w:t xml:space="preserve"> </w:t>
            </w:r>
            <w:r w:rsidR="00981A0D" w:rsidRPr="00561D6F">
              <w:rPr>
                <w:lang w:eastAsia="en-US"/>
              </w:rPr>
              <w:t xml:space="preserve">учебный год. </w:t>
            </w:r>
            <w:r w:rsidRPr="00BA5C7A">
              <w:t xml:space="preserve">Рассмотреть выполнение учебных </w:t>
            </w:r>
            <w:r w:rsidR="00660A4B" w:rsidRPr="00BA5C7A">
              <w:t>программ учителей</w:t>
            </w:r>
            <w:r w:rsidRPr="00BA5C7A">
              <w:t xml:space="preserve"> – предметников </w:t>
            </w:r>
            <w:r w:rsidR="00450A71">
              <w:t>за 2023-2024</w:t>
            </w:r>
            <w:r w:rsidR="00714D68">
              <w:t xml:space="preserve"> </w:t>
            </w:r>
            <w:proofErr w:type="spellStart"/>
            <w:r w:rsidR="00714D68">
              <w:t>уч</w:t>
            </w:r>
            <w:proofErr w:type="gramStart"/>
            <w:r w:rsidR="00714D68">
              <w:t>.г</w:t>
            </w:r>
            <w:proofErr w:type="gramEnd"/>
            <w:r w:rsidR="00714D68">
              <w:t>од</w:t>
            </w:r>
            <w:proofErr w:type="spellEnd"/>
            <w:r w:rsidR="00714D68">
              <w:t>.</w:t>
            </w:r>
          </w:p>
          <w:p w:rsidR="00981A0D" w:rsidRPr="00561D6F" w:rsidRDefault="00981A0D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561D6F">
              <w:rPr>
                <w:lang w:eastAsia="en-US"/>
              </w:rPr>
              <w:t>2.Обсуждени</w:t>
            </w:r>
            <w:r w:rsidR="00BA5C7A">
              <w:rPr>
                <w:lang w:eastAsia="en-US"/>
              </w:rPr>
              <w:t xml:space="preserve">е и утверждение плана </w:t>
            </w:r>
            <w:r w:rsidR="00072A27">
              <w:rPr>
                <w:lang w:eastAsia="en-US"/>
              </w:rPr>
              <w:t>Р</w:t>
            </w:r>
            <w:r w:rsidR="00FD2AA8">
              <w:rPr>
                <w:lang w:eastAsia="en-US"/>
              </w:rPr>
              <w:t xml:space="preserve">МО на </w:t>
            </w:r>
            <w:r w:rsidR="00450A71">
              <w:t>2024-2025</w:t>
            </w:r>
            <w:r w:rsidR="00714D68" w:rsidRPr="005B2B13">
              <w:t xml:space="preserve"> </w:t>
            </w:r>
            <w:r w:rsidRPr="00561D6F">
              <w:rPr>
                <w:lang w:eastAsia="en-US"/>
              </w:rPr>
              <w:t>учебный год.</w:t>
            </w:r>
          </w:p>
          <w:p w:rsidR="00981A0D" w:rsidRPr="00561D6F" w:rsidRDefault="00981A0D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561D6F">
              <w:rPr>
                <w:lang w:eastAsia="en-US"/>
              </w:rPr>
              <w:t>3.Рассмотрение рабочих программ по предметам. Знакомство с нормативными документами.</w:t>
            </w:r>
          </w:p>
          <w:p w:rsidR="00981A0D" w:rsidRDefault="00BA5C7A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981A0D" w:rsidRPr="00561D6F">
              <w:rPr>
                <w:lang w:eastAsia="en-US"/>
              </w:rPr>
              <w:t xml:space="preserve">Анализ состояния преподавания и качества подготовки </w:t>
            </w:r>
            <w:r w:rsidR="00981A0D" w:rsidRPr="00561D6F">
              <w:t xml:space="preserve">учащихся по предмету и результатам  ГВЭ выпускников 9 классов и ЕГЭ выпускников 11 </w:t>
            </w:r>
            <w:r w:rsidR="00FD2AA8">
              <w:t xml:space="preserve">класса за </w:t>
            </w:r>
            <w:r w:rsidR="00450A71">
              <w:t>2023-2024</w:t>
            </w:r>
            <w:r w:rsidR="00714D68" w:rsidRPr="005B2B13">
              <w:t xml:space="preserve"> </w:t>
            </w:r>
            <w:r w:rsidR="00981A0D" w:rsidRPr="00561D6F">
              <w:t>учебный год</w:t>
            </w:r>
          </w:p>
          <w:p w:rsidR="00653C12" w:rsidRDefault="00BA5C7A" w:rsidP="00653C12">
            <w:pPr>
              <w:pStyle w:val="nospacing"/>
              <w:spacing w:before="0" w:beforeAutospacing="0" w:after="0" w:afterAutospacing="0"/>
            </w:pPr>
            <w:r>
              <w:t>5</w:t>
            </w:r>
            <w:r w:rsidR="00653C12">
              <w:t>.</w:t>
            </w:r>
            <w:r w:rsidR="00653C12" w:rsidRPr="00561D6F">
              <w:rPr>
                <w:lang w:eastAsia="en-US"/>
              </w:rPr>
              <w:t xml:space="preserve"> Анализ состояния преподавания и качества подготовки </w:t>
            </w:r>
            <w:r w:rsidR="00653C12" w:rsidRPr="00561D6F">
              <w:t>учащихс</w:t>
            </w:r>
            <w:r w:rsidR="00653C12">
              <w:t xml:space="preserve">я по предмету и </w:t>
            </w:r>
            <w:r w:rsidR="00653C12">
              <w:lastRenderedPageBreak/>
              <w:t xml:space="preserve">результатам  ВПР </w:t>
            </w:r>
            <w:r w:rsidR="00653C12" w:rsidRPr="00561D6F">
              <w:t xml:space="preserve"> </w:t>
            </w:r>
            <w:r w:rsidR="00714D68">
              <w:t>за 2021-2022</w:t>
            </w:r>
            <w:r w:rsidR="00653C12" w:rsidRPr="00561D6F">
              <w:t>учебный год</w:t>
            </w:r>
          </w:p>
          <w:p w:rsidR="00DC2070" w:rsidRDefault="00DC2070" w:rsidP="00653C12">
            <w:pPr>
              <w:pStyle w:val="nospacing"/>
              <w:spacing w:before="0" w:beforeAutospacing="0" w:after="0" w:afterAutospacing="0"/>
            </w:pPr>
            <w:r>
              <w:rPr>
                <w:lang w:eastAsia="en-US"/>
              </w:rPr>
              <w:t>6</w:t>
            </w:r>
            <w:r w:rsidRPr="00561D6F">
              <w:rPr>
                <w:lang w:eastAsia="en-US"/>
              </w:rPr>
              <w:t>. Организация подготовки и проведение школьных олимпиад. Подготовка учащихся к муниципальному Всероссийскому  туру.</w:t>
            </w:r>
          </w:p>
          <w:p w:rsidR="00981A0D" w:rsidRPr="00561D6F" w:rsidRDefault="00DC2070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981A0D" w:rsidRPr="00561D6F">
              <w:rPr>
                <w:lang w:eastAsia="en-US"/>
              </w:rPr>
              <w:t>. Разное.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E7111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</w:t>
            </w:r>
            <w:r w:rsidR="00981A0D"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E7111D" w:rsidRDefault="00E7111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C7A" w:rsidRDefault="00BA5C7A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C7A" w:rsidRDefault="00BA5C7A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11D" w:rsidRDefault="00E7111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E7111D" w:rsidRDefault="00E7111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11D" w:rsidRDefault="00E7111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E7111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</w:t>
            </w:r>
            <w:r w:rsidR="00981A0D"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81A0D"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981A0D" w:rsidRPr="00561D6F" w:rsidRDefault="0098345E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  <w:p w:rsidR="00E7111D" w:rsidRDefault="00E7111D" w:rsidP="00E71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C12" w:rsidRDefault="00653C12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45E" w:rsidRDefault="0098345E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653C12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981A0D"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345E" w:rsidRDefault="0098345E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653C12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653C12" w:rsidRDefault="00653C12" w:rsidP="00653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653C12" w:rsidRPr="00561D6F" w:rsidRDefault="00653C12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0D" w:rsidRPr="00561D6F" w:rsidTr="00B35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0D" w:rsidRPr="00561D6F" w:rsidRDefault="00072A27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  <w:r w:rsidR="00981A0D" w:rsidRPr="00561D6F">
              <w:rPr>
                <w:lang w:eastAsia="en-US"/>
              </w:rPr>
              <w:t xml:space="preserve">, </w:t>
            </w:r>
          </w:p>
          <w:p w:rsidR="00981A0D" w:rsidRPr="00561D6F" w:rsidRDefault="00FD2AA8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50A71">
              <w:rPr>
                <w:lang w:eastAsia="en-US"/>
              </w:rPr>
              <w:t>4</w:t>
            </w:r>
            <w:r w:rsidR="00981A0D" w:rsidRPr="00561D6F">
              <w:rPr>
                <w:lang w:eastAsia="en-US"/>
              </w:rPr>
              <w:t xml:space="preserve"> г</w:t>
            </w: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0D" w:rsidRPr="00561D6F" w:rsidRDefault="00981A0D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561D6F">
              <w:rPr>
                <w:lang w:eastAsia="en-US"/>
              </w:rPr>
              <w:t>ЗАСЕДАНИЕ № 2: круглый стол</w:t>
            </w:r>
          </w:p>
          <w:p w:rsidR="00981A0D" w:rsidRPr="0098345E" w:rsidRDefault="00981A0D" w:rsidP="009834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8345E">
              <w:rPr>
                <w:rFonts w:ascii="Times New Roman" w:hAnsi="Times New Roman" w:cs="Times New Roman"/>
                <w:b/>
                <w:i/>
                <w:sz w:val="24"/>
              </w:rPr>
              <w:t xml:space="preserve">Тема: </w:t>
            </w:r>
            <w:r w:rsidRPr="0098345E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FD2A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8345E" w:rsidRPr="0098345E">
              <w:rPr>
                <w:rFonts w:ascii="Times New Roman" w:hAnsi="Times New Roman" w:cs="Times New Roman"/>
                <w:b/>
                <w:sz w:val="24"/>
              </w:rPr>
              <w:t xml:space="preserve">Определение основных задач </w:t>
            </w:r>
            <w:r w:rsidR="00072A27">
              <w:rPr>
                <w:rFonts w:ascii="Times New Roman" w:hAnsi="Times New Roman" w:cs="Times New Roman"/>
                <w:b/>
                <w:sz w:val="24"/>
              </w:rPr>
              <w:t>Р</w:t>
            </w:r>
            <w:r w:rsidR="0098345E" w:rsidRPr="0098345E">
              <w:rPr>
                <w:rFonts w:ascii="Times New Roman" w:hAnsi="Times New Roman" w:cs="Times New Roman"/>
                <w:b/>
                <w:sz w:val="24"/>
              </w:rPr>
              <w:t>МО уч</w:t>
            </w:r>
            <w:r w:rsidR="00DC2070">
              <w:rPr>
                <w:rFonts w:ascii="Times New Roman" w:hAnsi="Times New Roman" w:cs="Times New Roman"/>
                <w:b/>
                <w:sz w:val="24"/>
              </w:rPr>
              <w:t xml:space="preserve">ителей </w:t>
            </w:r>
            <w:r w:rsidR="00072A27">
              <w:rPr>
                <w:rFonts w:ascii="Times New Roman" w:hAnsi="Times New Roman" w:cs="Times New Roman"/>
                <w:b/>
                <w:sz w:val="24"/>
              </w:rPr>
              <w:t xml:space="preserve">биологии </w:t>
            </w:r>
            <w:r w:rsidR="00FD2AA8">
              <w:rPr>
                <w:rFonts w:ascii="Times New Roman" w:hAnsi="Times New Roman" w:cs="Times New Roman"/>
                <w:b/>
                <w:sz w:val="24"/>
              </w:rPr>
              <w:t xml:space="preserve">на </w:t>
            </w:r>
            <w:r w:rsidR="00450A7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714D68" w:rsidRPr="005B2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45E" w:rsidRPr="0098345E">
              <w:rPr>
                <w:rFonts w:ascii="Times New Roman" w:hAnsi="Times New Roman" w:cs="Times New Roman"/>
                <w:b/>
                <w:sz w:val="24"/>
              </w:rPr>
              <w:t>учебный год»</w:t>
            </w:r>
            <w:r w:rsidRPr="00561D6F">
              <w:rPr>
                <w:b/>
              </w:rPr>
              <w:t>.</w:t>
            </w:r>
          </w:p>
          <w:p w:rsidR="00A06742" w:rsidRDefault="000052E2" w:rsidP="0098345E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t xml:space="preserve">1. </w:t>
            </w:r>
            <w:r w:rsidR="0098345E" w:rsidRPr="00561D6F">
              <w:rPr>
                <w:lang w:eastAsia="en-US"/>
              </w:rPr>
              <w:t>Обсуждение и утверждение тем по самообразованию.</w:t>
            </w:r>
          </w:p>
          <w:p w:rsidR="00981A0D" w:rsidRPr="00561D6F" w:rsidRDefault="000052E2" w:rsidP="000052E2">
            <w:pPr>
              <w:pStyle w:val="nospacing"/>
              <w:spacing w:before="0" w:beforeAutospacing="0" w:after="0" w:afterAutospacing="0"/>
            </w:pPr>
            <w:r>
              <w:t>2</w:t>
            </w:r>
            <w:r w:rsidR="00DC2070">
              <w:rPr>
                <w:lang w:eastAsia="en-US"/>
              </w:rPr>
              <w:t>.  Итоги</w:t>
            </w:r>
            <w:r w:rsidR="00981A0D" w:rsidRPr="00561D6F">
              <w:rPr>
                <w:lang w:eastAsia="en-US"/>
              </w:rPr>
              <w:t xml:space="preserve"> проведение школьных олимпиад. Подготовка учащихся к муниципальному Всероссийскому  туру.</w:t>
            </w:r>
          </w:p>
          <w:p w:rsidR="00981A0D" w:rsidRDefault="000052E2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81A0D" w:rsidRPr="00561D6F">
              <w:rPr>
                <w:lang w:eastAsia="en-US"/>
              </w:rPr>
              <w:t>.</w:t>
            </w:r>
            <w:r w:rsidR="00981A0D" w:rsidRPr="00561D6F">
              <w:rPr>
                <w:sz w:val="28"/>
                <w:szCs w:val="28"/>
              </w:rPr>
              <w:t xml:space="preserve"> </w:t>
            </w:r>
            <w:r w:rsidR="00981A0D" w:rsidRPr="00561D6F">
              <w:t>Обсуждение и утверждение плана предметных  недель, открытых уроков.</w:t>
            </w:r>
            <w:r w:rsidR="00981A0D" w:rsidRPr="00561D6F">
              <w:rPr>
                <w:lang w:eastAsia="en-US"/>
              </w:rPr>
              <w:t xml:space="preserve"> </w:t>
            </w:r>
          </w:p>
          <w:p w:rsidR="009D1347" w:rsidRPr="00C52834" w:rsidRDefault="00DC2070" w:rsidP="00C528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52834" w:rsidRPr="00C52834">
              <w:rPr>
                <w:rFonts w:ascii="Times New Roman" w:hAnsi="Times New Roman" w:cs="Times New Roman"/>
                <w:sz w:val="24"/>
              </w:rPr>
              <w:t>.Уточнение списков учителей и тем курсов повышения квалификации.</w:t>
            </w:r>
          </w:p>
          <w:p w:rsidR="00981A0D" w:rsidRPr="00561D6F" w:rsidRDefault="00DC2070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81A0D" w:rsidRPr="00561D6F">
              <w:rPr>
                <w:lang w:eastAsia="en-US"/>
              </w:rPr>
              <w:t>. Разное.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834" w:rsidRDefault="00C52834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2E2" w:rsidRDefault="000052E2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981A0D" w:rsidRPr="00561D6F" w:rsidRDefault="000052E2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981A0D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2E2" w:rsidRPr="00561D6F" w:rsidRDefault="000052E2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2E2" w:rsidRDefault="000052E2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2E2" w:rsidRDefault="000052E2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2E2" w:rsidRDefault="000052E2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2E2" w:rsidRDefault="000052E2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2E2" w:rsidRDefault="000052E2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742" w:rsidRDefault="00A06742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8AE" w:rsidRPr="00561D6F" w:rsidRDefault="00C318AE" w:rsidP="00005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A0D" w:rsidRPr="00561D6F" w:rsidTr="00B35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0D" w:rsidRPr="00561D6F" w:rsidRDefault="00DC2070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0D" w:rsidRPr="00561D6F" w:rsidRDefault="00BE39BC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  <w:r w:rsidR="00981A0D" w:rsidRPr="00561D6F">
              <w:rPr>
                <w:lang w:eastAsia="en-US"/>
              </w:rPr>
              <w:t xml:space="preserve">, </w:t>
            </w:r>
          </w:p>
          <w:p w:rsidR="00981A0D" w:rsidRPr="00561D6F" w:rsidRDefault="00FD2AA8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50A71">
              <w:rPr>
                <w:lang w:eastAsia="en-US"/>
              </w:rPr>
              <w:t>5</w:t>
            </w:r>
            <w:r w:rsidR="00981A0D" w:rsidRPr="00561D6F">
              <w:rPr>
                <w:lang w:eastAsia="en-US"/>
              </w:rPr>
              <w:t xml:space="preserve"> г</w:t>
            </w: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0D" w:rsidRPr="00561D6F" w:rsidRDefault="00DC2070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ЗАСЕДАНИЕ № 3</w:t>
            </w:r>
            <w:r w:rsidR="00637995">
              <w:rPr>
                <w:lang w:eastAsia="en-US"/>
              </w:rPr>
              <w:t>: круглый стол</w:t>
            </w:r>
          </w:p>
          <w:p w:rsidR="00981A0D" w:rsidRDefault="00981A0D" w:rsidP="00B35681">
            <w:pPr>
              <w:pStyle w:val="nospacing"/>
              <w:spacing w:before="0" w:beforeAutospacing="0" w:after="0" w:afterAutospacing="0"/>
              <w:rPr>
                <w:b/>
                <w:lang w:eastAsia="en-US"/>
              </w:rPr>
            </w:pPr>
            <w:r w:rsidRPr="00561D6F">
              <w:rPr>
                <w:b/>
                <w:i/>
                <w:lang w:eastAsia="en-US"/>
              </w:rPr>
              <w:t xml:space="preserve">Тема: </w:t>
            </w:r>
            <w:r w:rsidRPr="00561D6F">
              <w:rPr>
                <w:b/>
                <w:lang w:eastAsia="en-US"/>
              </w:rPr>
              <w:t>«</w:t>
            </w:r>
            <w:r w:rsidR="009D1347">
              <w:rPr>
                <w:b/>
                <w:iCs/>
                <w:color w:val="000000"/>
                <w:bdr w:val="none" w:sz="0" w:space="0" w:color="auto" w:frame="1"/>
              </w:rPr>
              <w:t>Проблемная ситуация – форма развития творческого мышления</w:t>
            </w:r>
            <w:r w:rsidRPr="00561D6F">
              <w:rPr>
                <w:b/>
                <w:lang w:eastAsia="en-US"/>
              </w:rPr>
              <w:t>».</w:t>
            </w:r>
          </w:p>
          <w:p w:rsidR="00207886" w:rsidRDefault="00207886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207886">
              <w:rPr>
                <w:lang w:eastAsia="en-US"/>
              </w:rPr>
              <w:t>1.Доклады на тему:</w:t>
            </w:r>
          </w:p>
          <w:p w:rsidR="00207886" w:rsidRPr="00027C14" w:rsidRDefault="00207886" w:rsidP="00207886">
            <w:p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учащихся как фактор повышения качест</w:t>
            </w:r>
            <w:r w:rsidR="00DC2070">
              <w:rPr>
                <w:rFonts w:ascii="Times New Roman" w:hAnsi="Times New Roman"/>
                <w:sz w:val="24"/>
                <w:szCs w:val="24"/>
              </w:rPr>
              <w:t>ва знаний на уроках  биологи</w:t>
            </w:r>
            <w:r w:rsidR="00072A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886" w:rsidRPr="00027C14" w:rsidRDefault="00207886" w:rsidP="00207886">
            <w:p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27C14">
              <w:rPr>
                <w:rFonts w:ascii="Times New Roman" w:hAnsi="Times New Roman"/>
                <w:sz w:val="24"/>
                <w:szCs w:val="24"/>
              </w:rPr>
              <w:t>Межпредметный</w:t>
            </w:r>
            <w:proofErr w:type="spellEnd"/>
            <w:r w:rsidR="00DC2070">
              <w:rPr>
                <w:rFonts w:ascii="Times New Roman" w:hAnsi="Times New Roman"/>
                <w:sz w:val="24"/>
                <w:szCs w:val="24"/>
              </w:rPr>
              <w:t xml:space="preserve"> подход к изучению </w:t>
            </w:r>
            <w:r w:rsidR="00072A27">
              <w:rPr>
                <w:rFonts w:ascii="Times New Roman" w:hAnsi="Times New Roman"/>
                <w:sz w:val="24"/>
                <w:szCs w:val="24"/>
              </w:rPr>
              <w:t>биолог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</w:p>
          <w:p w:rsidR="00207886" w:rsidRDefault="00207886" w:rsidP="00207886">
            <w:p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C2070">
              <w:rPr>
                <w:rFonts w:ascii="Times New Roman" w:hAnsi="Times New Roman"/>
                <w:sz w:val="24"/>
                <w:szCs w:val="24"/>
              </w:rPr>
              <w:t>2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>.   Работа с одаре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нными детьми на занятиях внеурочной деятельности </w:t>
            </w:r>
            <w:r w:rsidRPr="00027C14">
              <w:rPr>
                <w:rFonts w:ascii="Times New Roman" w:hAnsi="Times New Roman"/>
                <w:sz w:val="24"/>
                <w:szCs w:val="24"/>
              </w:rPr>
              <w:t xml:space="preserve"> и факультативов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(обмен опытом)</w:t>
            </w:r>
          </w:p>
          <w:p w:rsidR="00981A0D" w:rsidRPr="00561D6F" w:rsidRDefault="00DC2070" w:rsidP="00B35681">
            <w:pPr>
              <w:pStyle w:val="nospacing"/>
              <w:spacing w:before="0" w:beforeAutospacing="0" w:after="0" w:afterAutospacing="0"/>
            </w:pPr>
            <w:r>
              <w:rPr>
                <w:lang w:eastAsia="en-US"/>
              </w:rPr>
              <w:t>3</w:t>
            </w:r>
            <w:r w:rsidR="00981A0D" w:rsidRPr="00561D6F">
              <w:rPr>
                <w:lang w:eastAsia="en-US"/>
              </w:rPr>
              <w:t>.</w:t>
            </w:r>
            <w:r w:rsidR="00981A0D" w:rsidRPr="00561D6F">
              <w:rPr>
                <w:sz w:val="28"/>
                <w:szCs w:val="28"/>
              </w:rPr>
              <w:t xml:space="preserve"> </w:t>
            </w:r>
            <w:r w:rsidR="00981A0D" w:rsidRPr="00561D6F">
              <w:t>Индивидуально-дифференцированный подход в подг</w:t>
            </w:r>
            <w:r w:rsidR="00207886">
              <w:t>отовке к ОГЭ, ГВЭ по биологии</w:t>
            </w:r>
          </w:p>
          <w:p w:rsidR="00981A0D" w:rsidRPr="00561D6F" w:rsidRDefault="00DC2070" w:rsidP="00B35681">
            <w:pPr>
              <w:pStyle w:val="nospacing"/>
              <w:spacing w:before="0" w:beforeAutospacing="0" w:after="0" w:afterAutospacing="0"/>
            </w:pPr>
            <w:r>
              <w:t>4</w:t>
            </w:r>
            <w:r w:rsidR="00981A0D" w:rsidRPr="00561D6F">
              <w:t>.</w:t>
            </w:r>
            <w:r w:rsidR="00981A0D" w:rsidRPr="00561D6F">
              <w:rPr>
                <w:sz w:val="28"/>
                <w:szCs w:val="28"/>
              </w:rPr>
              <w:t xml:space="preserve"> </w:t>
            </w:r>
            <w:r w:rsidR="00981A0D" w:rsidRPr="00561D6F">
              <w:t>Технология и техника проведения О</w:t>
            </w:r>
            <w:r>
              <w:t xml:space="preserve">ГЭ, ГВЭ  по </w:t>
            </w:r>
            <w:r w:rsidR="00981A0D" w:rsidRPr="00561D6F">
              <w:t xml:space="preserve">биологии (изучение инструкций проведения)  </w:t>
            </w:r>
          </w:p>
          <w:p w:rsidR="00981A0D" w:rsidRPr="00561D6F" w:rsidRDefault="00DC2070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81A0D" w:rsidRPr="00561D6F">
              <w:rPr>
                <w:lang w:eastAsia="en-US"/>
              </w:rPr>
              <w:t>. Работа с одаренными детьми.</w:t>
            </w:r>
          </w:p>
          <w:p w:rsidR="00981A0D" w:rsidRPr="00561D6F" w:rsidRDefault="00981A0D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561D6F">
              <w:rPr>
                <w:lang w:eastAsia="en-US"/>
              </w:rPr>
              <w:t>8.Анализ результатов муниципальных и республиканских олимпиад (участи</w:t>
            </w:r>
            <w:r w:rsidR="00DC2070">
              <w:rPr>
                <w:lang w:eastAsia="en-US"/>
              </w:rPr>
              <w:t>е в конкурсах, конференциях</w:t>
            </w:r>
            <w:r w:rsidRPr="00561D6F">
              <w:rPr>
                <w:lang w:eastAsia="en-US"/>
              </w:rPr>
              <w:t>).</w:t>
            </w:r>
          </w:p>
          <w:p w:rsidR="00981A0D" w:rsidRPr="00561D6F" w:rsidRDefault="00981A0D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561D6F">
              <w:rPr>
                <w:lang w:eastAsia="en-US"/>
              </w:rPr>
              <w:t>9. Разное.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Default="00072A27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Е.М.</w:t>
            </w:r>
          </w:p>
          <w:p w:rsidR="00072A27" w:rsidRPr="00561D6F" w:rsidRDefault="00072A27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 </w:t>
            </w:r>
          </w:p>
          <w:p w:rsidR="005867EA" w:rsidRDefault="005867EA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072A27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4D31B6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31B6" w:rsidRPr="004D31B6" w:rsidRDefault="004D31B6" w:rsidP="004D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1B6" w:rsidRDefault="00072A27" w:rsidP="004D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Н.</w:t>
            </w:r>
          </w:p>
          <w:p w:rsidR="004D31B6" w:rsidRDefault="004D31B6" w:rsidP="004D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1B6" w:rsidRDefault="004D31B6" w:rsidP="004D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1B6" w:rsidRDefault="004D31B6" w:rsidP="004D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1B6" w:rsidRDefault="00072A27" w:rsidP="004D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Маковская Н. В.</w:t>
            </w:r>
          </w:p>
          <w:p w:rsidR="00981A0D" w:rsidRPr="004D31B6" w:rsidRDefault="004D31B6" w:rsidP="004D3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7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981A0D" w:rsidRPr="00561D6F" w:rsidTr="00B35681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Межсекционная</w:t>
            </w:r>
            <w:proofErr w:type="spellEnd"/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70" w:rsidRDefault="00981A0D" w:rsidP="00B356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наблюдения за использованием инновационных технологий  на уроках.</w:t>
            </w:r>
            <w:r w:rsidR="00DC2070"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1A0D" w:rsidRPr="00561D6F" w:rsidRDefault="00DC2070" w:rsidP="00B356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репетиционного экзамена в форме ЕГЭ</w:t>
            </w:r>
            <w:r w:rsidR="004D3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11 классе и ГВ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 в 9 классе</w:t>
            </w:r>
          </w:p>
          <w:p w:rsidR="00981A0D" w:rsidRPr="00561D6F" w:rsidRDefault="00DC2070" w:rsidP="00B356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1A0D"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итоговой и промежуточной аттестации.</w:t>
            </w:r>
          </w:p>
          <w:p w:rsidR="00981A0D" w:rsidRPr="00561D6F" w:rsidRDefault="00DC2070" w:rsidP="00B3568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81A0D"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предметных недель, открытых уроков.</w:t>
            </w:r>
          </w:p>
        </w:tc>
      </w:tr>
      <w:tr w:rsidR="00BE39BC" w:rsidRPr="00561D6F" w:rsidTr="00B35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BC" w:rsidRPr="00561D6F" w:rsidRDefault="005867EA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C" w:rsidRPr="00561D6F" w:rsidRDefault="00FD2AA8" w:rsidP="002300A4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Март, 202</w:t>
            </w:r>
            <w:r w:rsidR="00450A71">
              <w:rPr>
                <w:lang w:eastAsia="en-US"/>
              </w:rPr>
              <w:t>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C" w:rsidRDefault="005867EA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ЗАСЕДАНИЕ № 4</w:t>
            </w:r>
            <w:r w:rsidR="00637995">
              <w:rPr>
                <w:lang w:eastAsia="en-US"/>
              </w:rPr>
              <w:t xml:space="preserve"> мастер - класс</w:t>
            </w:r>
          </w:p>
          <w:p w:rsidR="00BE39BC" w:rsidRPr="00BE39BC" w:rsidRDefault="00BE39BC" w:rsidP="00B35681">
            <w:pPr>
              <w:pStyle w:val="nospacing"/>
              <w:spacing w:before="0" w:beforeAutospacing="0" w:after="0" w:afterAutospacing="0"/>
              <w:rPr>
                <w:b/>
                <w:lang w:eastAsia="en-US"/>
              </w:rPr>
            </w:pPr>
            <w:r w:rsidRPr="00BE39BC">
              <w:rPr>
                <w:b/>
                <w:lang w:eastAsia="en-US"/>
              </w:rPr>
              <w:t>Тема: «</w:t>
            </w:r>
            <w:r w:rsidRPr="00BE39BC">
              <w:rPr>
                <w:b/>
              </w:rPr>
              <w:t>Современный урок и его анализ как целостная и дидактическая система».</w:t>
            </w:r>
          </w:p>
          <w:p w:rsidR="00BE39BC" w:rsidRPr="00BE39BC" w:rsidRDefault="00BE39BC" w:rsidP="00BE39BC">
            <w:pPr>
              <w:pStyle w:val="nospacing"/>
              <w:spacing w:before="0" w:beforeAutospacing="0" w:after="0" w:afterAutospacing="0"/>
              <w:rPr>
                <w:i/>
                <w:lang w:eastAsia="en-US"/>
              </w:rPr>
            </w:pPr>
            <w:r>
              <w:rPr>
                <w:lang w:eastAsia="en-US"/>
              </w:rPr>
              <w:t>1</w:t>
            </w:r>
            <w:r w:rsidRPr="00BE39BC">
              <w:rPr>
                <w:i/>
                <w:lang w:eastAsia="en-US"/>
              </w:rPr>
              <w:t xml:space="preserve">.Доклады на тему: </w:t>
            </w:r>
          </w:p>
          <w:p w:rsidR="00BE39BC" w:rsidRPr="00BE39BC" w:rsidRDefault="00BE39BC" w:rsidP="00BE39BC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9BC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Современный урок в рамках реализации ФГОС </w:t>
            </w:r>
          </w:p>
          <w:p w:rsidR="00BE39BC" w:rsidRPr="00BE39BC" w:rsidRDefault="00BE39BC" w:rsidP="00BE39BC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9BC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по подготовке обучающихся к ГИА и ЕГЭ.</w:t>
            </w:r>
          </w:p>
          <w:p w:rsidR="00BE39BC" w:rsidRPr="00BE39BC" w:rsidRDefault="00BE39BC" w:rsidP="00BE39BC">
            <w:pPr>
              <w:pStyle w:val="nospacing"/>
              <w:spacing w:before="0" w:beforeAutospacing="0" w:after="0" w:afterAutospacing="0"/>
            </w:pPr>
            <w:r w:rsidRPr="00BE39BC">
              <w:t xml:space="preserve">- </w:t>
            </w:r>
            <w:proofErr w:type="spellStart"/>
            <w:r w:rsidRPr="00BE39BC">
              <w:t>Здоровьесберегающие</w:t>
            </w:r>
            <w:proofErr w:type="spellEnd"/>
            <w:r w:rsidRPr="00BE39BC">
              <w:t xml:space="preserve"> технологии и учебная деятельность на уроках  с учетом физиологических особенностей школьников в рамках ФГОС</w:t>
            </w:r>
          </w:p>
          <w:p w:rsidR="00BE39BC" w:rsidRPr="00BE39BC" w:rsidRDefault="00BE39BC" w:rsidP="00BE39BC">
            <w:pPr>
              <w:pStyle w:val="a8"/>
              <w:spacing w:before="0" w:beforeAutospacing="0" w:after="0" w:afterAutospacing="0"/>
            </w:pPr>
            <w:r w:rsidRPr="00BE39BC">
              <w:t>2.  Анализ открытых уроков.</w:t>
            </w:r>
          </w:p>
          <w:p w:rsidR="006129E4" w:rsidRDefault="006129E4" w:rsidP="006129E4">
            <w:pPr>
              <w:pStyle w:val="nospacing"/>
              <w:spacing w:before="0" w:beforeAutospacing="0" w:after="0" w:afterAutospacing="0"/>
            </w:pPr>
            <w:r>
              <w:t>3</w:t>
            </w:r>
            <w:r w:rsidR="00BE39BC" w:rsidRPr="00BE39BC">
              <w:t xml:space="preserve">. Утверждение </w:t>
            </w:r>
            <w:proofErr w:type="spellStart"/>
            <w:r w:rsidR="00BE39BC" w:rsidRPr="00BE39BC">
              <w:t>КИМов</w:t>
            </w:r>
            <w:proofErr w:type="spellEnd"/>
            <w:r w:rsidR="00BE39BC" w:rsidRPr="00BE39BC">
              <w:t xml:space="preserve"> для проведения промежуточной аттестации по </w:t>
            </w:r>
            <w:r>
              <w:t xml:space="preserve"> биологии</w:t>
            </w:r>
          </w:p>
          <w:p w:rsidR="00BE39BC" w:rsidRPr="00561D6F" w:rsidRDefault="006129E4" w:rsidP="006129E4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t>4</w:t>
            </w:r>
            <w:r w:rsidR="00BE39BC" w:rsidRPr="00BE39BC">
              <w:t>. Разное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BC" w:rsidRDefault="00BE39BC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995" w:rsidRDefault="00637995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995" w:rsidRDefault="00637995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995" w:rsidRDefault="00637995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995" w:rsidRDefault="00637995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9E4" w:rsidRDefault="006129E4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995" w:rsidRDefault="00072A27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И. В.</w:t>
            </w:r>
            <w:r w:rsidR="0058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7995" w:rsidRDefault="00637995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995" w:rsidRDefault="00637995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1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637995" w:rsidRDefault="00637995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61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637995" w:rsidRDefault="00637995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995" w:rsidRPr="00561D6F" w:rsidRDefault="00637995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61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981A0D" w:rsidRPr="00561D6F" w:rsidTr="00B356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0D" w:rsidRPr="00561D6F" w:rsidRDefault="005867EA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0D" w:rsidRPr="00561D6F" w:rsidRDefault="00981A0D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561D6F">
              <w:rPr>
                <w:lang w:eastAsia="en-US"/>
              </w:rPr>
              <w:t xml:space="preserve"> </w:t>
            </w:r>
            <w:r w:rsidR="00072A27">
              <w:rPr>
                <w:lang w:eastAsia="en-US"/>
              </w:rPr>
              <w:t>Август</w:t>
            </w:r>
          </w:p>
          <w:p w:rsidR="00981A0D" w:rsidRPr="00561D6F" w:rsidRDefault="00FD2AA8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50A71">
              <w:rPr>
                <w:lang w:eastAsia="en-US"/>
              </w:rPr>
              <w:t>5</w:t>
            </w:r>
            <w:r w:rsidR="00981A0D" w:rsidRPr="00561D6F">
              <w:rPr>
                <w:lang w:eastAsia="en-US"/>
              </w:rPr>
              <w:t xml:space="preserve"> г</w:t>
            </w: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0D" w:rsidRPr="00561D6F" w:rsidRDefault="005867EA" w:rsidP="00B35681">
            <w:pPr>
              <w:pStyle w:val="nospacing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ЗАСЕДАНИЕ № 5</w:t>
            </w:r>
            <w:r w:rsidR="00981A0D" w:rsidRPr="00561D6F">
              <w:rPr>
                <w:lang w:eastAsia="en-US"/>
              </w:rPr>
              <w:t>: творческий отчет</w:t>
            </w:r>
            <w:r w:rsidR="00981A0D" w:rsidRPr="00561D6F">
              <w:rPr>
                <w:b/>
                <w:lang w:eastAsia="en-US"/>
              </w:rPr>
              <w:t xml:space="preserve"> </w:t>
            </w:r>
          </w:p>
          <w:p w:rsidR="00981A0D" w:rsidRPr="00561D6F" w:rsidRDefault="00981A0D" w:rsidP="00207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r w:rsidRPr="00561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«Подведение итогов работы и </w:t>
            </w:r>
          </w:p>
          <w:p w:rsidR="00981A0D" w:rsidRPr="00561D6F" w:rsidRDefault="005867EA" w:rsidP="00B35681">
            <w:pPr>
              <w:pStyle w:val="nospacing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</w:rPr>
              <w:t xml:space="preserve">планирование работы </w:t>
            </w:r>
            <w:r w:rsidR="006129E4">
              <w:rPr>
                <w:b/>
              </w:rPr>
              <w:t>Р</w:t>
            </w:r>
            <w:r w:rsidR="00450A71">
              <w:rPr>
                <w:b/>
              </w:rPr>
              <w:t>МО на 2024-2025</w:t>
            </w:r>
            <w:r w:rsidR="00981A0D" w:rsidRPr="00561D6F">
              <w:rPr>
                <w:b/>
              </w:rPr>
              <w:t>уч. год</w:t>
            </w:r>
            <w:r w:rsidR="00981A0D" w:rsidRPr="00561D6F">
              <w:rPr>
                <w:b/>
                <w:lang w:eastAsia="en-US"/>
              </w:rPr>
              <w:t>».</w:t>
            </w:r>
          </w:p>
          <w:p w:rsidR="00981A0D" w:rsidRPr="00561D6F" w:rsidRDefault="00981A0D" w:rsidP="00B35681">
            <w:pPr>
              <w:pStyle w:val="nospacing"/>
              <w:spacing w:before="0" w:beforeAutospacing="0" w:after="0" w:afterAutospacing="0"/>
            </w:pPr>
            <w:r w:rsidRPr="00561D6F">
              <w:rPr>
                <w:lang w:eastAsia="en-US"/>
              </w:rPr>
              <w:t>1.</w:t>
            </w:r>
            <w:r w:rsidRPr="00561D6F">
              <w:rPr>
                <w:sz w:val="28"/>
                <w:szCs w:val="28"/>
              </w:rPr>
              <w:t xml:space="preserve"> </w:t>
            </w:r>
            <w:r w:rsidRPr="00561D6F">
              <w:t>Знакомство с материалами по т</w:t>
            </w:r>
            <w:r w:rsidR="005867EA">
              <w:t>емам самообразования учителей Е</w:t>
            </w:r>
            <w:r w:rsidRPr="00561D6F">
              <w:t>Ц. Творческие отчеты учителей по самообразованию.</w:t>
            </w:r>
          </w:p>
          <w:p w:rsidR="00981A0D" w:rsidRPr="00561D6F" w:rsidRDefault="00981A0D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561D6F">
              <w:t>2.</w:t>
            </w:r>
            <w:r w:rsidRPr="00561D6F">
              <w:rPr>
                <w:sz w:val="28"/>
                <w:szCs w:val="28"/>
              </w:rPr>
              <w:t xml:space="preserve"> </w:t>
            </w:r>
            <w:r w:rsidRPr="00561D6F">
              <w:t>Анализ уровня базовой подготовки учащихся по итогам промежут</w:t>
            </w:r>
            <w:r w:rsidR="006129E4">
              <w:t>очной аттестации по предмету.</w:t>
            </w:r>
          </w:p>
          <w:p w:rsidR="00981A0D" w:rsidRPr="00561D6F" w:rsidRDefault="00981A0D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561D6F">
              <w:rPr>
                <w:lang w:eastAsia="en-US"/>
              </w:rPr>
              <w:t>3. Мониторинг успеваемости и качества</w:t>
            </w:r>
            <w:r w:rsidR="005867EA">
              <w:rPr>
                <w:lang w:eastAsia="en-US"/>
              </w:rPr>
              <w:t xml:space="preserve"> знаний уча</w:t>
            </w:r>
            <w:r w:rsidR="006129E4">
              <w:rPr>
                <w:lang w:eastAsia="en-US"/>
              </w:rPr>
              <w:t xml:space="preserve">щихся по предмету </w:t>
            </w:r>
            <w:r w:rsidRPr="00561D6F">
              <w:rPr>
                <w:lang w:eastAsia="en-US"/>
              </w:rPr>
              <w:t xml:space="preserve"> за учебный год.</w:t>
            </w:r>
          </w:p>
          <w:p w:rsidR="00981A0D" w:rsidRPr="00561D6F" w:rsidRDefault="00981A0D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561D6F">
              <w:rPr>
                <w:lang w:eastAsia="en-US"/>
              </w:rPr>
              <w:t>4. Анализ методической работы (проведенных открытых уроков, предметных недель).</w:t>
            </w:r>
          </w:p>
          <w:p w:rsidR="00981A0D" w:rsidRPr="00561D6F" w:rsidRDefault="00981A0D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561D6F">
              <w:rPr>
                <w:lang w:eastAsia="en-US"/>
              </w:rPr>
              <w:t xml:space="preserve">5.Отчет о работе </w:t>
            </w:r>
            <w:r w:rsidR="006129E4">
              <w:rPr>
                <w:lang w:eastAsia="en-US"/>
              </w:rPr>
              <w:t>Р</w:t>
            </w:r>
            <w:r w:rsidRPr="00561D6F">
              <w:rPr>
                <w:lang w:eastAsia="en-US"/>
              </w:rPr>
              <w:t>МО за</w:t>
            </w:r>
            <w:r w:rsidR="00450A71">
              <w:rPr>
                <w:lang w:eastAsia="en-US"/>
              </w:rPr>
              <w:t xml:space="preserve"> 2024-2025</w:t>
            </w:r>
            <w:r w:rsidRPr="00561D6F">
              <w:rPr>
                <w:lang w:eastAsia="en-US"/>
              </w:rPr>
              <w:t xml:space="preserve"> учебный год.</w:t>
            </w:r>
          </w:p>
          <w:p w:rsidR="00981A0D" w:rsidRPr="00561D6F" w:rsidRDefault="00BE39BC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6. Подведение итогов  ВПР, апробации ГИА</w:t>
            </w:r>
          </w:p>
          <w:p w:rsidR="00981A0D" w:rsidRPr="00561D6F" w:rsidRDefault="00981A0D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561D6F">
              <w:rPr>
                <w:lang w:eastAsia="en-US"/>
              </w:rPr>
              <w:t>7</w:t>
            </w:r>
            <w:r w:rsidR="00B64928">
              <w:rPr>
                <w:lang w:eastAsia="en-US"/>
              </w:rPr>
              <w:t xml:space="preserve">. Планирование работы МО на </w:t>
            </w:r>
            <w:r w:rsidR="00450A71">
              <w:t>2025-2026</w:t>
            </w:r>
            <w:r w:rsidR="00714D68" w:rsidRPr="005B2B13">
              <w:t xml:space="preserve"> </w:t>
            </w:r>
            <w:r w:rsidRPr="00561D6F">
              <w:rPr>
                <w:lang w:eastAsia="en-US"/>
              </w:rPr>
              <w:t>учебный год.</w:t>
            </w:r>
          </w:p>
          <w:p w:rsidR="00981A0D" w:rsidRPr="00561D6F" w:rsidRDefault="00981A0D" w:rsidP="00B35681">
            <w:pPr>
              <w:pStyle w:val="nospacing"/>
              <w:spacing w:before="0" w:beforeAutospacing="0" w:after="0" w:afterAutospacing="0"/>
              <w:rPr>
                <w:lang w:eastAsia="en-US"/>
              </w:rPr>
            </w:pPr>
            <w:r w:rsidRPr="00561D6F">
              <w:rPr>
                <w:lang w:eastAsia="en-US"/>
              </w:rPr>
              <w:t>8. Разное.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1A0D" w:rsidRPr="00561D6F" w:rsidRDefault="00981A0D" w:rsidP="00207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61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6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  <w:p w:rsidR="008549A9" w:rsidRPr="00561D6F" w:rsidRDefault="008549A9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7EA" w:rsidRPr="00561D6F" w:rsidRDefault="005867EA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Рук-ль </w:t>
            </w:r>
            <w:r w:rsidR="0061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5867EA" w:rsidRDefault="00450A71" w:rsidP="00586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Маковская Н.В.</w:t>
            </w:r>
            <w:r w:rsidR="00612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1A0D" w:rsidRDefault="00981A0D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9E4" w:rsidRDefault="006129E4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9E4" w:rsidRDefault="006742BA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Н.</w:t>
            </w:r>
          </w:p>
          <w:p w:rsidR="006129E4" w:rsidRDefault="006129E4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9E4" w:rsidRDefault="006129E4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9E4" w:rsidRDefault="006129E4" w:rsidP="00B35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9E4" w:rsidRPr="00561D6F" w:rsidRDefault="006129E4" w:rsidP="00612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Рук-ль РМО</w:t>
            </w:r>
          </w:p>
          <w:p w:rsidR="00450A71" w:rsidRDefault="00450A71" w:rsidP="00450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Маковская Н.В..</w:t>
            </w:r>
          </w:p>
          <w:p w:rsidR="006129E4" w:rsidRPr="00561D6F" w:rsidRDefault="006129E4" w:rsidP="00612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1A0D" w:rsidRPr="00561D6F" w:rsidRDefault="00981A0D" w:rsidP="00981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</w:t>
      </w:r>
    </w:p>
    <w:p w:rsidR="00981A0D" w:rsidRPr="00561D6F" w:rsidRDefault="00981A0D" w:rsidP="00981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A71" w:rsidRDefault="00981A0D" w:rsidP="00450A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61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9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61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5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561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Маковская Н.В..</w:t>
      </w:r>
    </w:p>
    <w:p w:rsidR="00C26024" w:rsidRPr="008E1A9F" w:rsidRDefault="00C26024" w:rsidP="008E1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6024" w:rsidRPr="008E1A9F" w:rsidSect="00B3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694"/>
    <w:multiLevelType w:val="multilevel"/>
    <w:tmpl w:val="EEB2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B58F3"/>
    <w:multiLevelType w:val="hybridMultilevel"/>
    <w:tmpl w:val="BAE2E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AE42ED"/>
    <w:multiLevelType w:val="multilevel"/>
    <w:tmpl w:val="6F92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7017C"/>
    <w:multiLevelType w:val="hybridMultilevel"/>
    <w:tmpl w:val="4FF0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04CAF"/>
    <w:multiLevelType w:val="hybridMultilevel"/>
    <w:tmpl w:val="B366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22A1C"/>
    <w:multiLevelType w:val="multilevel"/>
    <w:tmpl w:val="E5E8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A2350"/>
    <w:multiLevelType w:val="multilevel"/>
    <w:tmpl w:val="C03E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B5772"/>
    <w:multiLevelType w:val="hybridMultilevel"/>
    <w:tmpl w:val="F57E9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D02F1C"/>
    <w:multiLevelType w:val="multilevel"/>
    <w:tmpl w:val="27AE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C7B7A"/>
    <w:multiLevelType w:val="hybridMultilevel"/>
    <w:tmpl w:val="8D5EB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37070A"/>
    <w:multiLevelType w:val="hybridMultilevel"/>
    <w:tmpl w:val="4D3C8D7A"/>
    <w:lvl w:ilvl="0" w:tplc="F57AD9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F2F3A3B"/>
    <w:multiLevelType w:val="multilevel"/>
    <w:tmpl w:val="60FC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9F77B1"/>
    <w:multiLevelType w:val="hybridMultilevel"/>
    <w:tmpl w:val="494C64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4"/>
  </w:num>
  <w:num w:numId="13">
    <w:abstractNumId w:val="8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FA7"/>
    <w:rsid w:val="000052E2"/>
    <w:rsid w:val="00047825"/>
    <w:rsid w:val="00054B4E"/>
    <w:rsid w:val="00072A27"/>
    <w:rsid w:val="00207886"/>
    <w:rsid w:val="00221177"/>
    <w:rsid w:val="002300A4"/>
    <w:rsid w:val="002D06F1"/>
    <w:rsid w:val="002E6032"/>
    <w:rsid w:val="00323F5D"/>
    <w:rsid w:val="00334810"/>
    <w:rsid w:val="003539F6"/>
    <w:rsid w:val="00377301"/>
    <w:rsid w:val="004242AF"/>
    <w:rsid w:val="00450A71"/>
    <w:rsid w:val="004B4EDD"/>
    <w:rsid w:val="004D31B6"/>
    <w:rsid w:val="00520AFF"/>
    <w:rsid w:val="005705D7"/>
    <w:rsid w:val="005760C0"/>
    <w:rsid w:val="005867EA"/>
    <w:rsid w:val="005944F5"/>
    <w:rsid w:val="005A7239"/>
    <w:rsid w:val="005B2B13"/>
    <w:rsid w:val="006129E4"/>
    <w:rsid w:val="0063623C"/>
    <w:rsid w:val="00637995"/>
    <w:rsid w:val="00653C12"/>
    <w:rsid w:val="00660A4B"/>
    <w:rsid w:val="006742BA"/>
    <w:rsid w:val="006D2363"/>
    <w:rsid w:val="00714D68"/>
    <w:rsid w:val="00735FDB"/>
    <w:rsid w:val="00797D88"/>
    <w:rsid w:val="007E25A7"/>
    <w:rsid w:val="007F04C7"/>
    <w:rsid w:val="0081322D"/>
    <w:rsid w:val="008549A9"/>
    <w:rsid w:val="00874C72"/>
    <w:rsid w:val="008C7CFE"/>
    <w:rsid w:val="008E1A9F"/>
    <w:rsid w:val="00981A0D"/>
    <w:rsid w:val="0098345E"/>
    <w:rsid w:val="009D1347"/>
    <w:rsid w:val="00A06742"/>
    <w:rsid w:val="00A127BD"/>
    <w:rsid w:val="00A34A2B"/>
    <w:rsid w:val="00A46B66"/>
    <w:rsid w:val="00A72401"/>
    <w:rsid w:val="00A7349F"/>
    <w:rsid w:val="00AA5744"/>
    <w:rsid w:val="00B35681"/>
    <w:rsid w:val="00B639C3"/>
    <w:rsid w:val="00B64928"/>
    <w:rsid w:val="00BA5C7A"/>
    <w:rsid w:val="00BE39BC"/>
    <w:rsid w:val="00C07205"/>
    <w:rsid w:val="00C26024"/>
    <w:rsid w:val="00C318AE"/>
    <w:rsid w:val="00C52834"/>
    <w:rsid w:val="00C95BE9"/>
    <w:rsid w:val="00CB16DA"/>
    <w:rsid w:val="00DC2070"/>
    <w:rsid w:val="00E7111D"/>
    <w:rsid w:val="00E95307"/>
    <w:rsid w:val="00F03FA7"/>
    <w:rsid w:val="00F5282D"/>
    <w:rsid w:val="00F64222"/>
    <w:rsid w:val="00F87895"/>
    <w:rsid w:val="00FD2A47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0D"/>
  </w:style>
  <w:style w:type="paragraph" w:styleId="2">
    <w:name w:val="heading 2"/>
    <w:basedOn w:val="a"/>
    <w:link w:val="20"/>
    <w:qFormat/>
    <w:rsid w:val="00C318AE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8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8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8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8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81A0D"/>
    <w:rPr>
      <w:b/>
      <w:bCs/>
    </w:rPr>
  </w:style>
  <w:style w:type="paragraph" w:customStyle="1" w:styleId="Default">
    <w:name w:val="Default"/>
    <w:rsid w:val="00AA5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qFormat/>
    <w:rsid w:val="00AA57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AA574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AA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"/>
    <w:basedOn w:val="a0"/>
    <w:rsid w:val="000052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78"/>
      <w:szCs w:val="78"/>
      <w:u w:val="none"/>
      <w:lang w:val="ru-RU" w:eastAsia="ru-RU" w:bidi="ru-RU"/>
    </w:rPr>
  </w:style>
  <w:style w:type="paragraph" w:styleId="a8">
    <w:name w:val="Normal (Web)"/>
    <w:aliases w:val="Обычный (Web)"/>
    <w:basedOn w:val="a"/>
    <w:uiPriority w:val="99"/>
    <w:qFormat/>
    <w:rsid w:val="000052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18A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11">
    <w:name w:val="Основной текст1"/>
    <w:rsid w:val="009D1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No Spacing"/>
    <w:link w:val="aa"/>
    <w:uiPriority w:val="1"/>
    <w:qFormat/>
    <w:rsid w:val="00BE39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BE39B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6738-2616-488F-82C2-83855072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</dc:creator>
  <cp:lastModifiedBy>Kolomoec</cp:lastModifiedBy>
  <cp:revision>27</cp:revision>
  <dcterms:created xsi:type="dcterms:W3CDTF">2018-10-16T02:59:00Z</dcterms:created>
  <dcterms:modified xsi:type="dcterms:W3CDTF">2024-09-16T08:59:00Z</dcterms:modified>
</cp:coreProperties>
</file>